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2829"/>
        <w:gridCol w:w="2827"/>
        <w:gridCol w:w="4126"/>
      </w:tblGrid>
      <w:tr w:rsidR="00DE4C5D" w14:paraId="5E03F42E" w14:textId="77777777" w:rsidTr="00EA0840">
        <w:tc>
          <w:tcPr>
            <w:tcW w:w="5000" w:type="pct"/>
            <w:gridSpan w:val="3"/>
            <w:shd w:val="clear" w:color="auto" w:fill="A5C9EB" w:themeFill="text2" w:themeFillTint="40"/>
          </w:tcPr>
          <w:p w14:paraId="4BBAF2DD" w14:textId="23775D0D" w:rsidR="00DE4C5D" w:rsidRPr="00D21A55" w:rsidRDefault="00DE4C5D" w:rsidP="00D21A5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21A55">
              <w:rPr>
                <w:rFonts w:ascii="Arial" w:hAnsi="Arial" w:cs="Arial"/>
                <w:b/>
                <w:lang w:val="pt-BR"/>
              </w:rPr>
              <w:t>P5 – INFORME FINAL ESPACIO CURRICULAR</w:t>
            </w:r>
          </w:p>
        </w:tc>
      </w:tr>
      <w:tr w:rsidR="00DE4C5D" w14:paraId="5F8917BD" w14:textId="77777777" w:rsidTr="00C751F6">
        <w:tc>
          <w:tcPr>
            <w:tcW w:w="5000" w:type="pct"/>
            <w:gridSpan w:val="3"/>
            <w:shd w:val="clear" w:color="auto" w:fill="B3E5A1" w:themeFill="accent6" w:themeFillTint="66"/>
          </w:tcPr>
          <w:p w14:paraId="7976D9A9" w14:textId="402CF7A9" w:rsidR="00DE4C5D" w:rsidRPr="00D21A55" w:rsidRDefault="00DE4C5D" w:rsidP="00D21A55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DE4C5D" w14:paraId="02E58AC1" w14:textId="77777777" w:rsidTr="00EA0840">
        <w:tc>
          <w:tcPr>
            <w:tcW w:w="1446" w:type="pct"/>
          </w:tcPr>
          <w:p w14:paraId="58BB7821" w14:textId="5DA0D25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 </w:t>
            </w:r>
            <w:r w:rsidR="00EA0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Dirección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3472121"/>
            <w:placeholder>
              <w:docPart w:val="73E3BDBFC3E444D98A531D749C674562"/>
            </w:placeholder>
            <w:showingPlcHdr/>
            <w:dropDownList>
              <w:listItem w:displayText="Arquitectura" w:value="Arquitectura"/>
              <w:listItem w:displayText="Ciencias Básicas" w:value="Ciencias Básicas"/>
              <w:listItem w:displayText="Ingeniería Civil" w:value="Ingeniería Civil"/>
              <w:listItem w:displayText="Ingeniería en Petróleo" w:value="Ingeniería en Petróleo"/>
              <w:listItem w:displayText="Ingeniería Industrial" w:value="Ingeniería Industrial"/>
              <w:listItem w:displayText="Ingeniería Mecatrónica " w:value="Ingeniería Mecatrónica "/>
              <w:listItem w:displayText="Licenciatura en Ciencias de la Computación" w:value="Licenciatura en Ciencias de la Computación"/>
            </w:dropDownList>
          </w:sdtPr>
          <w:sdtContent>
            <w:tc>
              <w:tcPr>
                <w:tcW w:w="3554" w:type="pct"/>
                <w:gridSpan w:val="2"/>
              </w:tcPr>
              <w:p w14:paraId="30212718" w14:textId="475A0F83" w:rsidR="00DE4C5D" w:rsidRPr="00D21A55" w:rsidRDefault="00D21A55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B44D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4C5D" w14:paraId="454DC81F" w14:textId="77777777" w:rsidTr="00EA0840">
        <w:tc>
          <w:tcPr>
            <w:tcW w:w="1446" w:type="pct"/>
          </w:tcPr>
          <w:p w14:paraId="3B08C915" w14:textId="78936E76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Curricular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1221402"/>
            <w:placeholder>
              <w:docPart w:val="494F1C928B824D0FB681A8E330222844"/>
            </w:placeholder>
            <w:showingPlcHdr/>
          </w:sdtPr>
          <w:sdtContent>
            <w:tc>
              <w:tcPr>
                <w:tcW w:w="3554" w:type="pct"/>
                <w:gridSpan w:val="2"/>
              </w:tcPr>
              <w:p w14:paraId="1CCB7B81" w14:textId="0948AD63" w:rsidR="00DE4C5D" w:rsidRPr="00D21A55" w:rsidRDefault="00EA0840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EA08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de la asignatura como indica el Plan de Estudios</w:t>
                </w:r>
              </w:p>
            </w:tc>
          </w:sdtContent>
        </w:sdt>
      </w:tr>
      <w:tr w:rsidR="00DE4C5D" w14:paraId="04A77062" w14:textId="77777777" w:rsidTr="00EA0840">
        <w:tc>
          <w:tcPr>
            <w:tcW w:w="1446" w:type="pct"/>
          </w:tcPr>
          <w:p w14:paraId="5403394F" w14:textId="0B9BB041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Ciclo </w:t>
            </w:r>
            <w:r w:rsidR="0021591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ectivo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878883"/>
            <w:placeholder>
              <w:docPart w:val="911ED22088EE44E6BCB193C4B20B9CBB"/>
            </w:placeholder>
            <w:showingPlcHdr/>
            <w:date>
              <w:dateFormat w:val="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445" w:type="pct"/>
              </w:tcPr>
              <w:p w14:paraId="1ABA62B2" w14:textId="10FAA368" w:rsidR="00DE4C5D" w:rsidRPr="00D21A55" w:rsidRDefault="00805603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Año </w:t>
                </w:r>
              </w:p>
            </w:tc>
          </w:sdtContent>
        </w:sdt>
        <w:tc>
          <w:tcPr>
            <w:tcW w:w="2109" w:type="pct"/>
          </w:tcPr>
          <w:p w14:paraId="7B68F5B7" w14:textId="63E3A4BF" w:rsidR="00DE4C5D" w:rsidRPr="00D21A55" w:rsidRDefault="00D21A55" w:rsidP="00D21A5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A0840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  <w:r w:rsidR="00FA52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356827"/>
                <w:placeholder>
                  <w:docPart w:val="F78B61C32AFD425C9D84CB61D1BD2623"/>
                </w:placeholder>
                <w:showingPlcHdr/>
                <w:dropDownList>
                  <w:listItem w:displayText="Primero" w:value="Primero"/>
                  <w:listItem w:displayText="Segundo" w:value="Segundo"/>
                </w:dropDownList>
              </w:sdtPr>
              <w:sdtContent>
                <w:r w:rsidR="00FA5292" w:rsidRPr="00B44D3A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683" w14:paraId="0A63C5A2" w14:textId="77777777" w:rsidTr="00B45683">
        <w:tc>
          <w:tcPr>
            <w:tcW w:w="5000" w:type="pct"/>
            <w:gridSpan w:val="3"/>
            <w:shd w:val="clear" w:color="auto" w:fill="A5C9EB" w:themeFill="text2" w:themeFillTint="40"/>
          </w:tcPr>
          <w:p w14:paraId="227555A8" w14:textId="34868CA7" w:rsidR="00B45683" w:rsidRPr="00EA0840" w:rsidRDefault="00B45683" w:rsidP="00B4568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“Para los espacios curriculares anuales e P5 se completa al finalizar el segundo semestre”</w:t>
            </w:r>
          </w:p>
        </w:tc>
      </w:tr>
    </w:tbl>
    <w:p w14:paraId="5BEF18AA" w14:textId="2B666B2C" w:rsidR="00DE4C5D" w:rsidRDefault="00DE4C5D" w:rsidP="00DE4C5D"/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3831"/>
        <w:gridCol w:w="3543"/>
        <w:gridCol w:w="2408"/>
      </w:tblGrid>
      <w:tr w:rsidR="00C751F6" w14:paraId="319F7EDA" w14:textId="77777777" w:rsidTr="00D56641">
        <w:tc>
          <w:tcPr>
            <w:tcW w:w="5000" w:type="pct"/>
            <w:gridSpan w:val="3"/>
            <w:shd w:val="clear" w:color="auto" w:fill="B3E5A1" w:themeFill="accent6" w:themeFillTint="66"/>
          </w:tcPr>
          <w:p w14:paraId="79D9BFC9" w14:textId="5CE6793B" w:rsidR="00C751F6" w:rsidRPr="00C751F6" w:rsidRDefault="00C751F6" w:rsidP="00C751F6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 w:rsidRPr="00C751F6">
              <w:rPr>
                <w:rFonts w:ascii="Arial" w:hAnsi="Arial" w:cs="Arial"/>
                <w:b/>
                <w:bCs/>
              </w:rPr>
              <w:t xml:space="preserve">Equipo </w:t>
            </w:r>
            <w:r w:rsidR="00D56641">
              <w:rPr>
                <w:rFonts w:ascii="Arial" w:hAnsi="Arial" w:cs="Arial"/>
                <w:b/>
                <w:bCs/>
              </w:rPr>
              <w:t>D</w:t>
            </w:r>
            <w:r w:rsidRPr="00C751F6">
              <w:rPr>
                <w:rFonts w:ascii="Arial" w:hAnsi="Arial" w:cs="Arial"/>
                <w:b/>
                <w:bCs/>
              </w:rPr>
              <w:t xml:space="preserve">ocente </w:t>
            </w:r>
          </w:p>
        </w:tc>
      </w:tr>
      <w:tr w:rsidR="00057BF9" w14:paraId="68E5531B" w14:textId="77777777" w:rsidTr="00D56641">
        <w:tc>
          <w:tcPr>
            <w:tcW w:w="1958" w:type="pct"/>
          </w:tcPr>
          <w:p w14:paraId="4ED23C59" w14:textId="03C64224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1811" w:type="pct"/>
          </w:tcPr>
          <w:p w14:paraId="72620349" w14:textId="67E3FF98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231" w:type="pct"/>
          </w:tcPr>
          <w:p w14:paraId="3525095F" w14:textId="30D163FA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Dedicación</w:t>
            </w:r>
          </w:p>
        </w:tc>
      </w:tr>
      <w:tr w:rsidR="00057BF9" w14:paraId="3A788E96" w14:textId="77777777" w:rsidTr="00D56641">
        <w:bookmarkStart w:id="0" w:name="_Hlk180999374" w:displacedByCustomXml="next"/>
        <w:sdt>
          <w:sdtPr>
            <w:rPr>
              <w:rFonts w:ascii="Arial" w:hAnsi="Arial" w:cs="Arial"/>
            </w:rPr>
            <w:id w:val="1171536697"/>
            <w:placeholder>
              <w:docPart w:val="0C024DA26D3744C0A2344695865F9E93"/>
            </w:placeholder>
            <w:showingPlcHdr/>
          </w:sdtPr>
          <w:sdtContent>
            <w:tc>
              <w:tcPr>
                <w:tcW w:w="1958" w:type="pct"/>
              </w:tcPr>
              <w:p w14:paraId="40B22B98" w14:textId="5A3A14A2" w:rsidR="00057BF9" w:rsidRPr="00485F80" w:rsidRDefault="00FB0A62" w:rsidP="00485F80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801137"/>
            <w:placeholder>
              <w:docPart w:val="C0AF41D4BFA64A1F99AD2DE1BF32764F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E3F3891" w14:textId="3260824D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0871372"/>
            <w:placeholder>
              <w:docPart w:val="D90B6653234F4420ACC1826FA857577C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A69DE0E" w14:textId="7C501C69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C525B4" w14:textId="77777777" w:rsidTr="00D56641">
        <w:bookmarkEnd w:id="0" w:displacedByCustomXml="next"/>
        <w:sdt>
          <w:sdtPr>
            <w:rPr>
              <w:rFonts w:ascii="Arial" w:hAnsi="Arial" w:cs="Arial"/>
            </w:rPr>
            <w:id w:val="206616280"/>
            <w:placeholder>
              <w:docPart w:val="C8605C8AE1034E97A8C47B68CCA7EAAA"/>
            </w:placeholder>
            <w:showingPlcHdr/>
          </w:sdtPr>
          <w:sdtContent>
            <w:tc>
              <w:tcPr>
                <w:tcW w:w="1958" w:type="pct"/>
              </w:tcPr>
              <w:p w14:paraId="22FFAB53" w14:textId="03D07DC6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9742916"/>
            <w:placeholder>
              <w:docPart w:val="719F8DFD234E4AFDBDDE163EBE3D63B9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55C5A88" w14:textId="5029EA96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6121712"/>
            <w:placeholder>
              <w:docPart w:val="6321B66999A544FEBEF44267449B6B7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309F9EA" w14:textId="727CB5D4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1BBC6A44" w14:textId="77777777" w:rsidTr="00D56641">
        <w:sdt>
          <w:sdtPr>
            <w:rPr>
              <w:rFonts w:ascii="Arial" w:hAnsi="Arial" w:cs="Arial"/>
            </w:rPr>
            <w:id w:val="-1631157043"/>
            <w:placeholder>
              <w:docPart w:val="33A8B50DC1084D6498583763590B3A4E"/>
            </w:placeholder>
            <w:showingPlcHdr/>
          </w:sdtPr>
          <w:sdtContent>
            <w:tc>
              <w:tcPr>
                <w:tcW w:w="1958" w:type="pct"/>
              </w:tcPr>
              <w:p w14:paraId="3E02DF9E" w14:textId="676793B3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9011807"/>
            <w:placeholder>
              <w:docPart w:val="5962A53405964BC09EC8BD2FC3B7597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F49830C" w14:textId="6F31A118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5365106"/>
            <w:placeholder>
              <w:docPart w:val="32C9C9AAEB794A6088D800409E1E0254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2352440" w14:textId="2A24B73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3C0960" w14:textId="77777777" w:rsidTr="00D56641">
        <w:sdt>
          <w:sdtPr>
            <w:rPr>
              <w:rFonts w:ascii="Arial" w:hAnsi="Arial" w:cs="Arial"/>
            </w:rPr>
            <w:id w:val="-388030817"/>
            <w:placeholder>
              <w:docPart w:val="144E1034053042979392867281F535AD"/>
            </w:placeholder>
            <w:showingPlcHdr/>
            <w:text/>
          </w:sdtPr>
          <w:sdtContent>
            <w:tc>
              <w:tcPr>
                <w:tcW w:w="1958" w:type="pct"/>
              </w:tcPr>
              <w:p w14:paraId="26458354" w14:textId="29BBE497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8509566"/>
            <w:placeholder>
              <w:docPart w:val="322C1B42EA8F4A6A914DFC522B6B4268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3CBF213" w14:textId="5B3A36E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8708987"/>
            <w:placeholder>
              <w:docPart w:val="9056EB0DA7524DD9ACFF1AB1562C9A2E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5212A475" w14:textId="21968FF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BFB8444" w14:textId="77777777" w:rsidTr="00D56641">
        <w:sdt>
          <w:sdtPr>
            <w:rPr>
              <w:rFonts w:ascii="Arial" w:hAnsi="Arial" w:cs="Arial"/>
            </w:rPr>
            <w:id w:val="-807389886"/>
            <w:placeholder>
              <w:docPart w:val="3EF1EBA87BB747C5AFA8D213A2E6F37B"/>
            </w:placeholder>
            <w:showingPlcHdr/>
          </w:sdtPr>
          <w:sdtContent>
            <w:tc>
              <w:tcPr>
                <w:tcW w:w="1958" w:type="pct"/>
              </w:tcPr>
              <w:p w14:paraId="0A407ECC" w14:textId="2176DE8B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7695182"/>
            <w:placeholder>
              <w:docPart w:val="B349877A999342259E84FE83F8BFC26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674D0032" w14:textId="0AF6BE7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2261591"/>
            <w:placeholder>
              <w:docPart w:val="75AFBFC56D274381B3C5C653545E94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0D5ED3" w14:textId="44AF44E6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545EF26A" w14:textId="77777777" w:rsidTr="00D56641">
        <w:sdt>
          <w:sdtPr>
            <w:rPr>
              <w:rFonts w:ascii="Arial" w:hAnsi="Arial" w:cs="Arial"/>
            </w:rPr>
            <w:id w:val="983428219"/>
            <w:placeholder>
              <w:docPart w:val="F05B98AF78E1464B88D911E8ED553EE9"/>
            </w:placeholder>
            <w:showingPlcHdr/>
          </w:sdtPr>
          <w:sdtContent>
            <w:tc>
              <w:tcPr>
                <w:tcW w:w="1958" w:type="pct"/>
              </w:tcPr>
              <w:p w14:paraId="2B0E06B6" w14:textId="3F058DBC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9155701"/>
            <w:placeholder>
              <w:docPart w:val="31A49E7688C34E0189B79C6E7C6CE54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4243E12" w14:textId="472A35E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678054"/>
            <w:placeholder>
              <w:docPart w:val="8AFD9257481B45B89B9EC6C73B13294B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D6E1D19" w14:textId="51768A8E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1CF946D" w14:textId="77777777" w:rsidTr="00D56641">
        <w:sdt>
          <w:sdtPr>
            <w:id w:val="1703201851"/>
            <w:placeholder>
              <w:docPart w:val="B6B42BF82A794C06AF094143DAF58C3C"/>
            </w:placeholder>
            <w:showingPlcHdr/>
          </w:sdtPr>
          <w:sdtContent>
            <w:tc>
              <w:tcPr>
                <w:tcW w:w="1958" w:type="pct"/>
              </w:tcPr>
              <w:p w14:paraId="5986BE66" w14:textId="4792FCF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9645316"/>
            <w:placeholder>
              <w:docPart w:val="E329C4DE1A0B49E4B9D551C2DBE2D0E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21432C7E" w14:textId="1CC078A8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7429796"/>
            <w:placeholder>
              <w:docPart w:val="42645A0A3E2249B9BAFB89C7FE672548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90EA4A8" w14:textId="680E8D1B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A718745" w14:textId="77777777" w:rsidTr="00D56641">
        <w:sdt>
          <w:sdtPr>
            <w:id w:val="1732120561"/>
            <w:placeholder>
              <w:docPart w:val="84001C81A6894B8182F604908441AF15"/>
            </w:placeholder>
            <w:showingPlcHdr/>
          </w:sdtPr>
          <w:sdtContent>
            <w:tc>
              <w:tcPr>
                <w:tcW w:w="1958" w:type="pct"/>
              </w:tcPr>
              <w:p w14:paraId="2FCC3E60" w14:textId="5AE576D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</w:t>
                </w:r>
                <w:r>
                  <w:rPr>
                    <w:rStyle w:val="Textodelmarcadordeposicin"/>
                  </w:rPr>
                  <w:t>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3925643"/>
            <w:placeholder>
              <w:docPart w:val="E9A1F04D322F4D0E9AC48C52637C00B1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981B693" w14:textId="3993CB72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604983"/>
            <w:placeholder>
              <w:docPart w:val="524F84306492410BB0BAAD3279105161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460D1B" w14:textId="4FB8541B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2CEED859" w14:textId="77777777" w:rsidTr="00D56641">
        <w:sdt>
          <w:sdtPr>
            <w:id w:val="690411162"/>
            <w:placeholder>
              <w:docPart w:val="E0C8B89AC9644D678A8128241E1A7581"/>
            </w:placeholder>
            <w:showingPlcHdr/>
          </w:sdtPr>
          <w:sdtContent>
            <w:tc>
              <w:tcPr>
                <w:tcW w:w="1958" w:type="pct"/>
              </w:tcPr>
              <w:p w14:paraId="24E3AE9D" w14:textId="3AAB0A04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</w:t>
                </w:r>
                <w:r>
                  <w:rPr>
                    <w:rStyle w:val="Textodelmarcadordeposicin"/>
                  </w:rPr>
                  <w:t xml:space="preserve">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6617925"/>
            <w:placeholder>
              <w:docPart w:val="F2E573D3D1AD4F718F1C17FAEB0C7F04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DAE8138" w14:textId="6F2F876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8900440"/>
            <w:placeholder>
              <w:docPart w:val="46749CB3F75F4E869ED19D0290155F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3AA0266C" w14:textId="69D52E8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253B94C" w14:textId="77777777" w:rsidTr="00D56641">
        <w:sdt>
          <w:sdtPr>
            <w:id w:val="1805037103"/>
            <w:placeholder>
              <w:docPart w:val="DB58B8629439484CAC0CBA03F5A49687"/>
            </w:placeholder>
            <w:showingPlcHdr/>
          </w:sdtPr>
          <w:sdtContent>
            <w:tc>
              <w:tcPr>
                <w:tcW w:w="1958" w:type="pct"/>
              </w:tcPr>
              <w:p w14:paraId="61A52318" w14:textId="2D564DB9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6995144"/>
            <w:placeholder>
              <w:docPart w:val="2627A57936BE47FCAD664F883841CF9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17403D61" w14:textId="25AC02F3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1352029"/>
            <w:placeholder>
              <w:docPart w:val="0B40E4FCB388436FA08F0109CB5D7017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67F7261" w14:textId="03115578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5178461" w14:textId="77777777" w:rsidR="00057BF9" w:rsidRDefault="00057BF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D56641" w14:paraId="4167E151" w14:textId="77777777" w:rsidTr="00D70652">
        <w:tc>
          <w:tcPr>
            <w:tcW w:w="5000" w:type="pct"/>
            <w:gridSpan w:val="7"/>
            <w:shd w:val="clear" w:color="auto" w:fill="B3E5A1" w:themeFill="accent6" w:themeFillTint="66"/>
          </w:tcPr>
          <w:p w14:paraId="3ACC0EFD" w14:textId="737FF670" w:rsidR="00D56641" w:rsidRPr="00A75341" w:rsidRDefault="00A75341" w:rsidP="00A75341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Datos de Estudiantes </w:t>
            </w:r>
          </w:p>
        </w:tc>
      </w:tr>
      <w:tr w:rsidR="00D70652" w14:paraId="40811F7F" w14:textId="77777777" w:rsidTr="00D70652">
        <w:tc>
          <w:tcPr>
            <w:tcW w:w="611" w:type="pct"/>
            <w:vAlign w:val="center"/>
          </w:tcPr>
          <w:p w14:paraId="493BBF5C" w14:textId="7902F945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>T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otales</w:t>
            </w:r>
          </w:p>
        </w:tc>
        <w:tc>
          <w:tcPr>
            <w:tcW w:w="611" w:type="pct"/>
            <w:vAlign w:val="center"/>
          </w:tcPr>
          <w:p w14:paraId="14290B95" w14:textId="10A1FB49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210E4A0" w14:textId="77777777" w:rsid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5AE20D5" w14:textId="5F434091" w:rsidR="00E411BA" w:rsidRP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042E4CB8" w14:textId="6349A656" w:rsidR="00E411BA" w:rsidRPr="00D70652" w:rsidRDefault="00E411BA" w:rsidP="00D70652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7F41F14D" w14:textId="1B7F1CEB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FD31B99" w14:textId="5A01D171" w:rsidR="00E411BA" w:rsidRPr="00D70652" w:rsidRDefault="00E411BA" w:rsidP="00D70652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00D6838B" w14:textId="12CCC81A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D70652" w14:paraId="16E3773E" w14:textId="77777777" w:rsidTr="00D70652">
        <w:sdt>
          <w:sdtPr>
            <w:id w:val="1448816651"/>
            <w:placeholder>
              <w:docPart w:val="047D4541A06D47D1AE793DC1E4A49732"/>
            </w:placeholder>
            <w:showingPlcHdr/>
          </w:sdtPr>
          <w:sdtContent>
            <w:tc>
              <w:tcPr>
                <w:tcW w:w="611" w:type="pct"/>
              </w:tcPr>
              <w:p w14:paraId="34A2273A" w14:textId="4E268A2A" w:rsidR="00D70652" w:rsidRDefault="00D70652" w:rsidP="00D70652"/>
            </w:tc>
          </w:sdtContent>
        </w:sdt>
        <w:sdt>
          <w:sdtPr>
            <w:id w:val="1227796557"/>
            <w:placeholder>
              <w:docPart w:val="3EE8F84E5D3547708F2C276FD230B886"/>
            </w:placeholder>
            <w:showingPlcHdr/>
          </w:sdtPr>
          <w:sdtContent>
            <w:tc>
              <w:tcPr>
                <w:tcW w:w="611" w:type="pct"/>
              </w:tcPr>
              <w:p w14:paraId="4BC7A413" w14:textId="378F4FCA" w:rsidR="00D70652" w:rsidRDefault="00D70652" w:rsidP="00D70652"/>
            </w:tc>
          </w:sdtContent>
        </w:sdt>
        <w:sdt>
          <w:sdtPr>
            <w:id w:val="-1632544982"/>
            <w:placeholder>
              <w:docPart w:val="46448EA1BFA440A99FF71CD3A538BA3C"/>
            </w:placeholder>
            <w:showingPlcHdr/>
          </w:sdtPr>
          <w:sdtContent>
            <w:tc>
              <w:tcPr>
                <w:tcW w:w="702" w:type="pct"/>
              </w:tcPr>
              <w:p w14:paraId="44EE5C19" w14:textId="0FF4CCC1" w:rsidR="00D70652" w:rsidRDefault="00D70652" w:rsidP="00D70652"/>
            </w:tc>
          </w:sdtContent>
        </w:sdt>
        <w:sdt>
          <w:sdtPr>
            <w:id w:val="-2056843444"/>
            <w:placeholder>
              <w:docPart w:val="E186B3C77DA34303B1309EAC6F9EC71F"/>
            </w:placeholder>
            <w:showingPlcHdr/>
          </w:sdtPr>
          <w:sdtContent>
            <w:tc>
              <w:tcPr>
                <w:tcW w:w="792" w:type="pct"/>
              </w:tcPr>
              <w:p w14:paraId="074FF3D7" w14:textId="3D5FCFD2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1466007790"/>
            <w:placeholder>
              <w:docPart w:val="73202A602D024A4E83B622576AB8B80F"/>
            </w:placeholder>
            <w:showingPlcHdr/>
          </w:sdtPr>
          <w:sdtContent>
            <w:tc>
              <w:tcPr>
                <w:tcW w:w="792" w:type="pct"/>
              </w:tcPr>
              <w:p w14:paraId="214A40E5" w14:textId="1FB47E9D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1913042768"/>
            <w:placeholder>
              <w:docPart w:val="58B10BA84D854071B8FB031E7D510520"/>
            </w:placeholder>
            <w:showingPlcHdr/>
          </w:sdtPr>
          <w:sdtContent>
            <w:tc>
              <w:tcPr>
                <w:tcW w:w="695" w:type="pct"/>
              </w:tcPr>
              <w:p w14:paraId="38A8571A" w14:textId="6A69FFE9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-949850682"/>
            <w:placeholder>
              <w:docPart w:val="37CBFA66740447B6A0D46B48205ADCDD"/>
            </w:placeholder>
            <w:showingPlcHdr/>
          </w:sdtPr>
          <w:sdtContent>
            <w:tc>
              <w:tcPr>
                <w:tcW w:w="797" w:type="pct"/>
              </w:tcPr>
              <w:p w14:paraId="2D2245FB" w14:textId="7F8B744B" w:rsidR="00D70652" w:rsidRDefault="00D70652" w:rsidP="00D70652">
                <w:pPr>
                  <w:spacing w:before="80" w:after="80"/>
                </w:pPr>
              </w:p>
            </w:tc>
          </w:sdtContent>
        </w:sdt>
      </w:tr>
    </w:tbl>
    <w:p w14:paraId="154775C7" w14:textId="77777777" w:rsidR="00D56641" w:rsidRDefault="00D56641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C11A59" w14:paraId="5BDEBDA8" w14:textId="77777777" w:rsidTr="00011D61">
        <w:tc>
          <w:tcPr>
            <w:tcW w:w="611" w:type="pct"/>
            <w:vAlign w:val="center"/>
          </w:tcPr>
          <w:p w14:paraId="02C67A27" w14:textId="663E9DE2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Regulares </w:t>
            </w:r>
          </w:p>
        </w:tc>
        <w:tc>
          <w:tcPr>
            <w:tcW w:w="611" w:type="pct"/>
            <w:vAlign w:val="center"/>
          </w:tcPr>
          <w:p w14:paraId="1348CFEF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6B5DCC48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872C971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6A69B17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30988D2F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676D1705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5F18F793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51920173" w14:textId="77777777" w:rsidTr="00011D61">
        <w:sdt>
          <w:sdtPr>
            <w:id w:val="1793333079"/>
            <w:placeholder>
              <w:docPart w:val="7745A8D5B856448184A5FBF9642A68D7"/>
            </w:placeholder>
            <w:showingPlcHdr/>
          </w:sdtPr>
          <w:sdtContent>
            <w:tc>
              <w:tcPr>
                <w:tcW w:w="611" w:type="pct"/>
              </w:tcPr>
              <w:p w14:paraId="0B1ECE85" w14:textId="23F95B9B" w:rsidR="00C11A59" w:rsidRDefault="00C11A59" w:rsidP="00011D61"/>
            </w:tc>
          </w:sdtContent>
        </w:sdt>
        <w:sdt>
          <w:sdtPr>
            <w:id w:val="-1280794431"/>
            <w:placeholder>
              <w:docPart w:val="724A234D72CC4456B62295D85C59C6CB"/>
            </w:placeholder>
            <w:showingPlcHdr/>
          </w:sdtPr>
          <w:sdtContent>
            <w:tc>
              <w:tcPr>
                <w:tcW w:w="611" w:type="pct"/>
              </w:tcPr>
              <w:p w14:paraId="37E57ACA" w14:textId="303C149D" w:rsidR="00C11A59" w:rsidRDefault="00C11A59" w:rsidP="00011D61"/>
            </w:tc>
          </w:sdtContent>
        </w:sdt>
        <w:sdt>
          <w:sdtPr>
            <w:id w:val="1809897155"/>
            <w:placeholder>
              <w:docPart w:val="012CAE1244F7418189A2E237CC605D2B"/>
            </w:placeholder>
            <w:showingPlcHdr/>
          </w:sdtPr>
          <w:sdtContent>
            <w:tc>
              <w:tcPr>
                <w:tcW w:w="702" w:type="pct"/>
              </w:tcPr>
              <w:p w14:paraId="79A4733E" w14:textId="0BEF9392" w:rsidR="00C11A59" w:rsidRDefault="00C11A59" w:rsidP="00011D61"/>
            </w:tc>
          </w:sdtContent>
        </w:sdt>
        <w:sdt>
          <w:sdtPr>
            <w:id w:val="1438254229"/>
            <w:placeholder>
              <w:docPart w:val="135BFD5E16B54EC1869C819D1EDF37AF"/>
            </w:placeholder>
            <w:showingPlcHdr/>
          </w:sdtPr>
          <w:sdtContent>
            <w:tc>
              <w:tcPr>
                <w:tcW w:w="792" w:type="pct"/>
              </w:tcPr>
              <w:p w14:paraId="34E605E3" w14:textId="00FCF4ED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442659369"/>
            <w:placeholder>
              <w:docPart w:val="B53169C4A5BC40D3ACBB64D28C3A1914"/>
            </w:placeholder>
            <w:showingPlcHdr/>
          </w:sdtPr>
          <w:sdtContent>
            <w:tc>
              <w:tcPr>
                <w:tcW w:w="792" w:type="pct"/>
              </w:tcPr>
              <w:p w14:paraId="777CB2BF" w14:textId="034CD402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322443058"/>
            <w:placeholder>
              <w:docPart w:val="C92B9C80BCD840228854D0351619CBC4"/>
            </w:placeholder>
            <w:showingPlcHdr/>
          </w:sdtPr>
          <w:sdtContent>
            <w:tc>
              <w:tcPr>
                <w:tcW w:w="695" w:type="pct"/>
              </w:tcPr>
              <w:p w14:paraId="05E24F10" w14:textId="356E1523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1878379822"/>
            <w:placeholder>
              <w:docPart w:val="2F12D33BB34D47DD89F961873653825E"/>
            </w:placeholder>
            <w:showingPlcHdr/>
          </w:sdtPr>
          <w:sdtContent>
            <w:tc>
              <w:tcPr>
                <w:tcW w:w="797" w:type="pct"/>
              </w:tcPr>
              <w:p w14:paraId="55FFCE16" w14:textId="5B2DBED5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10CB3453" w14:textId="77777777" w:rsidR="00D70652" w:rsidRDefault="00D70652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373"/>
        <w:gridCol w:w="1549"/>
        <w:gridCol w:w="1549"/>
        <w:gridCol w:w="1360"/>
        <w:gridCol w:w="1399"/>
      </w:tblGrid>
      <w:tr w:rsidR="00637196" w14:paraId="661A1F64" w14:textId="77777777" w:rsidTr="00637196">
        <w:tc>
          <w:tcPr>
            <w:tcW w:w="725" w:type="pct"/>
            <w:vAlign w:val="center"/>
          </w:tcPr>
          <w:p w14:paraId="18AF84C5" w14:textId="5B4A62EF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Recursantes </w:t>
            </w:r>
          </w:p>
        </w:tc>
        <w:tc>
          <w:tcPr>
            <w:tcW w:w="579" w:type="pct"/>
            <w:vAlign w:val="center"/>
          </w:tcPr>
          <w:p w14:paraId="20854552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3C126C4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13F90E17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549E3683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549E153B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4FA169E0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15" w:type="pct"/>
            <w:vAlign w:val="center"/>
          </w:tcPr>
          <w:p w14:paraId="7E6790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34EB6A60" w14:textId="77777777" w:rsidTr="00637196">
        <w:sdt>
          <w:sdtPr>
            <w:id w:val="166520921"/>
            <w:placeholder>
              <w:docPart w:val="2C7A09C9C277416789CF1F305AC9F030"/>
            </w:placeholder>
            <w:showingPlcHdr/>
          </w:sdtPr>
          <w:sdtContent>
            <w:tc>
              <w:tcPr>
                <w:tcW w:w="725" w:type="pct"/>
              </w:tcPr>
              <w:p w14:paraId="133336D8" w14:textId="04FEDE2E" w:rsidR="00C11A59" w:rsidRDefault="00C11A59" w:rsidP="00011D61"/>
            </w:tc>
          </w:sdtContent>
        </w:sdt>
        <w:sdt>
          <w:sdtPr>
            <w:id w:val="442578726"/>
            <w:placeholder>
              <w:docPart w:val="49661AE56D2A4B84A477F7ACE8432D27"/>
            </w:placeholder>
            <w:showingPlcHdr/>
          </w:sdtPr>
          <w:sdtContent>
            <w:tc>
              <w:tcPr>
                <w:tcW w:w="579" w:type="pct"/>
              </w:tcPr>
              <w:p w14:paraId="2ECBA515" w14:textId="409E344C" w:rsidR="00C11A59" w:rsidRDefault="00C11A59" w:rsidP="00011D61"/>
            </w:tc>
          </w:sdtContent>
        </w:sdt>
        <w:sdt>
          <w:sdtPr>
            <w:id w:val="-138423562"/>
            <w:placeholder>
              <w:docPart w:val="BB0400EBC6AF4600B323D57972DEF00E"/>
            </w:placeholder>
            <w:showingPlcHdr/>
          </w:sdtPr>
          <w:sdtContent>
            <w:tc>
              <w:tcPr>
                <w:tcW w:w="702" w:type="pct"/>
              </w:tcPr>
              <w:p w14:paraId="5588DB56" w14:textId="10491A2F" w:rsidR="00C11A59" w:rsidRDefault="00C11A59" w:rsidP="00011D61"/>
            </w:tc>
          </w:sdtContent>
        </w:sdt>
        <w:sdt>
          <w:sdtPr>
            <w:id w:val="-1890249523"/>
            <w:placeholder>
              <w:docPart w:val="C2444C33C43C49EA9C88AE8522193422"/>
            </w:placeholder>
            <w:showingPlcHdr/>
          </w:sdtPr>
          <w:sdtContent>
            <w:tc>
              <w:tcPr>
                <w:tcW w:w="792" w:type="pct"/>
              </w:tcPr>
              <w:p w14:paraId="7E5361BB" w14:textId="5F7E36FE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1034538299"/>
            <w:placeholder>
              <w:docPart w:val="97939D0D3F444463BD0088C78060AE00"/>
            </w:placeholder>
            <w:showingPlcHdr/>
          </w:sdtPr>
          <w:sdtContent>
            <w:tc>
              <w:tcPr>
                <w:tcW w:w="792" w:type="pct"/>
              </w:tcPr>
              <w:p w14:paraId="5FD94DED" w14:textId="081097C7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977152389"/>
            <w:placeholder>
              <w:docPart w:val="49F53B031DDC40E8A7FAC1AA2C4A69D0"/>
            </w:placeholder>
            <w:showingPlcHdr/>
          </w:sdtPr>
          <w:sdtContent>
            <w:tc>
              <w:tcPr>
                <w:tcW w:w="695" w:type="pct"/>
              </w:tcPr>
              <w:p w14:paraId="2E8F54D7" w14:textId="7F9B572D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1588076982"/>
            <w:placeholder>
              <w:docPart w:val="B8F4E5494DAF485F8E907C7E36CF3181"/>
            </w:placeholder>
            <w:showingPlcHdr/>
          </w:sdtPr>
          <w:sdtContent>
            <w:tc>
              <w:tcPr>
                <w:tcW w:w="715" w:type="pct"/>
              </w:tcPr>
              <w:p w14:paraId="4BB68A7B" w14:textId="056C47CC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16603C4E" w14:textId="77777777" w:rsidR="00C11A59" w:rsidRDefault="00C11A5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215"/>
        <w:gridCol w:w="1549"/>
        <w:gridCol w:w="1549"/>
        <w:gridCol w:w="1360"/>
        <w:gridCol w:w="1557"/>
      </w:tblGrid>
      <w:tr w:rsidR="00C11A59" w14:paraId="5594BD83" w14:textId="77777777" w:rsidTr="00637196">
        <w:tc>
          <w:tcPr>
            <w:tcW w:w="725" w:type="pct"/>
            <w:vAlign w:val="center"/>
          </w:tcPr>
          <w:p w14:paraId="27A1F780" w14:textId="51F234CE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Vocacionales y/o Intercambio </w:t>
            </w:r>
          </w:p>
        </w:tc>
        <w:tc>
          <w:tcPr>
            <w:tcW w:w="579" w:type="pct"/>
            <w:vAlign w:val="center"/>
          </w:tcPr>
          <w:p w14:paraId="0BA0BA5A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621" w:type="pct"/>
            <w:vAlign w:val="center"/>
          </w:tcPr>
          <w:p w14:paraId="3019C1CC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672C844D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1DC6BF8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</w:p>
        </w:tc>
        <w:tc>
          <w:tcPr>
            <w:tcW w:w="792" w:type="pct"/>
            <w:vAlign w:val="center"/>
          </w:tcPr>
          <w:p w14:paraId="7026D571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CD753C7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6" w:type="pct"/>
            <w:vAlign w:val="center"/>
          </w:tcPr>
          <w:p w14:paraId="0BB5B9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29DDD8BD" w14:textId="77777777" w:rsidTr="00637196">
        <w:sdt>
          <w:sdtPr>
            <w:id w:val="329953176"/>
            <w:placeholder>
              <w:docPart w:val="90FD1BD596E4401FA5614797496E71AA"/>
            </w:placeholder>
            <w:showingPlcHdr/>
          </w:sdtPr>
          <w:sdtContent>
            <w:tc>
              <w:tcPr>
                <w:tcW w:w="725" w:type="pct"/>
              </w:tcPr>
              <w:p w14:paraId="4637222E" w14:textId="260B06B2" w:rsidR="00C11A59" w:rsidRDefault="00C11A59" w:rsidP="00011D61"/>
            </w:tc>
          </w:sdtContent>
        </w:sdt>
        <w:sdt>
          <w:sdtPr>
            <w:id w:val="-862512700"/>
            <w:placeholder>
              <w:docPart w:val="842B87D262234591BDBF5E4F034DA93E"/>
            </w:placeholder>
            <w:showingPlcHdr/>
          </w:sdtPr>
          <w:sdtContent>
            <w:tc>
              <w:tcPr>
                <w:tcW w:w="579" w:type="pct"/>
              </w:tcPr>
              <w:p w14:paraId="4C272583" w14:textId="100CAD3D" w:rsidR="00C11A59" w:rsidRDefault="00C11A59" w:rsidP="00011D61"/>
            </w:tc>
          </w:sdtContent>
        </w:sdt>
        <w:sdt>
          <w:sdtPr>
            <w:id w:val="-892042385"/>
            <w:placeholder>
              <w:docPart w:val="D9C402AFA7704E728B5FC2D387A1FEEE"/>
            </w:placeholder>
            <w:showingPlcHdr/>
          </w:sdtPr>
          <w:sdtContent>
            <w:tc>
              <w:tcPr>
                <w:tcW w:w="621" w:type="pct"/>
              </w:tcPr>
              <w:p w14:paraId="14D6F486" w14:textId="515EB714" w:rsidR="00C11A59" w:rsidRDefault="00C11A59" w:rsidP="00011D61"/>
            </w:tc>
          </w:sdtContent>
        </w:sdt>
        <w:sdt>
          <w:sdtPr>
            <w:id w:val="-1708167873"/>
            <w:placeholder>
              <w:docPart w:val="616F71F2A6A94F6EA246F756212BEA46"/>
            </w:placeholder>
            <w:showingPlcHdr/>
          </w:sdtPr>
          <w:sdtContent>
            <w:tc>
              <w:tcPr>
                <w:tcW w:w="792" w:type="pct"/>
              </w:tcPr>
              <w:p w14:paraId="156F7BAB" w14:textId="39A263C4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1471480961"/>
            <w:placeholder>
              <w:docPart w:val="B06C09DB603043A98E4D6F874BFF669D"/>
            </w:placeholder>
            <w:showingPlcHdr/>
          </w:sdtPr>
          <w:sdtContent>
            <w:tc>
              <w:tcPr>
                <w:tcW w:w="792" w:type="pct"/>
              </w:tcPr>
              <w:p w14:paraId="70E8116E" w14:textId="25DA2674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206760453"/>
            <w:placeholder>
              <w:docPart w:val="4B7947E2ACB9464CADA628D63C498721"/>
            </w:placeholder>
            <w:showingPlcHdr/>
          </w:sdtPr>
          <w:sdtContent>
            <w:tc>
              <w:tcPr>
                <w:tcW w:w="695" w:type="pct"/>
              </w:tcPr>
              <w:p w14:paraId="11F19FA7" w14:textId="3D01F839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612253207"/>
            <w:placeholder>
              <w:docPart w:val="5D7707543AF9476FAB5CDDBCDD955103"/>
            </w:placeholder>
            <w:showingPlcHdr/>
          </w:sdtPr>
          <w:sdtContent>
            <w:tc>
              <w:tcPr>
                <w:tcW w:w="796" w:type="pct"/>
              </w:tcPr>
              <w:p w14:paraId="7D86725A" w14:textId="0F9C7282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686F1DC1" w14:textId="77777777" w:rsidR="00C11A59" w:rsidRDefault="00C11A59" w:rsidP="00DE4C5D"/>
    <w:p w14:paraId="46EC05EF" w14:textId="5AD65D83" w:rsidR="00AA2C7A" w:rsidRPr="00AA2C7A" w:rsidRDefault="00AA2C7A" w:rsidP="00AA2C7A">
      <w:pPr>
        <w:spacing w:before="60" w:after="60"/>
        <w:ind w:left="-284" w:right="-994"/>
        <w:jc w:val="both"/>
        <w:rPr>
          <w:rFonts w:ascii="Arial" w:hAnsi="Arial" w:cs="Arial"/>
          <w:b/>
          <w:i/>
          <w:lang w:val="pt-BR"/>
        </w:rPr>
      </w:pPr>
      <w:r w:rsidRPr="00AA2C7A">
        <w:rPr>
          <w:rFonts w:ascii="Arial" w:hAnsi="Arial" w:cs="Arial"/>
          <w:b/>
          <w:i/>
          <w:lang w:val="pt-BR"/>
        </w:rPr>
        <w:t>Analizar los datos de las tabla</w:t>
      </w:r>
      <w:r w:rsidR="005A3F84">
        <w:rPr>
          <w:rFonts w:ascii="Arial" w:hAnsi="Arial" w:cs="Arial"/>
          <w:b/>
          <w:i/>
          <w:lang w:val="pt-BR"/>
        </w:rPr>
        <w:t>s</w:t>
      </w:r>
      <w:r w:rsidRPr="00AA2C7A">
        <w:rPr>
          <w:rFonts w:ascii="Arial" w:hAnsi="Arial" w:cs="Arial"/>
          <w:b/>
          <w:i/>
          <w:lang w:val="pt-BR"/>
        </w:rPr>
        <w:t xml:space="preserve"> anteriores y explicar datos destacados y enunciar causas probables. </w:t>
      </w:r>
    </w:p>
    <w:p w14:paraId="67AC8EFE" w14:textId="4A5A8F8E" w:rsidR="00AA2C7A" w:rsidRPr="00AA2C7A" w:rsidRDefault="00AA2C7A" w:rsidP="00AA2C7A">
      <w:pPr>
        <w:spacing w:after="120"/>
        <w:ind w:left="-284" w:right="-994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72AC3F9A" w14:textId="77777777" w:rsidTr="00293CAF">
        <w:tc>
          <w:tcPr>
            <w:tcW w:w="9782" w:type="dxa"/>
          </w:tcPr>
          <w:sdt>
            <w:sdtPr>
              <w:id w:val="-1221986395"/>
              <w:placeholder>
                <w:docPart w:val="351FE4215D5E4B4DB8FAC58E34B47FD5"/>
              </w:placeholder>
              <w:showingPlcHdr/>
            </w:sdtPr>
            <w:sdtContent>
              <w:p w14:paraId="5503A5FE" w14:textId="7FC09825" w:rsidR="00293CAF" w:rsidRPr="00045DD4" w:rsidRDefault="00B976EC" w:rsidP="00DE4C5D"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4C92EE" w14:textId="77777777" w:rsidR="00293CAF" w:rsidRDefault="00293CAF" w:rsidP="00DE4C5D"/>
          <w:p w14:paraId="38D230F0" w14:textId="77777777" w:rsidR="00293CAF" w:rsidRDefault="00293CAF" w:rsidP="00DE4C5D"/>
        </w:tc>
      </w:tr>
    </w:tbl>
    <w:p w14:paraId="74B460A1" w14:textId="77777777" w:rsidR="00AA2C7A" w:rsidRDefault="00AA2C7A" w:rsidP="00AF3EC2">
      <w:pPr>
        <w:spacing w:after="0" w:line="240" w:lineRule="auto"/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4281EC55" w14:textId="77777777" w:rsidTr="00011D61">
        <w:tc>
          <w:tcPr>
            <w:tcW w:w="5000" w:type="pct"/>
            <w:shd w:val="clear" w:color="auto" w:fill="B3E5A1" w:themeFill="accent6" w:themeFillTint="66"/>
          </w:tcPr>
          <w:p w14:paraId="788286FF" w14:textId="77777777" w:rsidR="00293CAF" w:rsidRPr="00D21A55" w:rsidRDefault="00293CAF" w:rsidP="00011D61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293CAF" w14:paraId="06C969F8" w14:textId="77777777" w:rsidTr="00293CAF">
        <w:tc>
          <w:tcPr>
            <w:tcW w:w="5000" w:type="pct"/>
          </w:tcPr>
          <w:p w14:paraId="12076FCE" w14:textId="77777777" w:rsidR="00293CAF" w:rsidRPr="00293CAF" w:rsidRDefault="00293CAF" w:rsidP="00293CAF">
            <w:pPr>
              <w:pStyle w:val="Ttulo2"/>
              <w:suppressAutoHyphens/>
              <w:spacing w:before="120" w:after="120"/>
              <w:ind w:left="4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</w:pPr>
            <w:r w:rsidRPr="00293CAF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>Metodología y recursos didácticos utilizados: Se deberá completar en forma breve, lo realizado en función de: (en cada caso se ofrecen algunas preguntas guías)</w:t>
            </w:r>
          </w:p>
          <w:p w14:paraId="76B1319E" w14:textId="25D7073F" w:rsidR="00293CAF" w:rsidRPr="00293CAF" w:rsidRDefault="00293CAF" w:rsidP="00011D6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A8F741" w14:textId="77777777" w:rsidR="00293CAF" w:rsidRDefault="00293CAF" w:rsidP="00AF3EC2">
      <w:pPr>
        <w:spacing w:after="0" w:line="240" w:lineRule="auto"/>
      </w:pPr>
    </w:p>
    <w:p w14:paraId="371E05B5" w14:textId="77777777" w:rsidR="00625EF5" w:rsidRPr="00625EF5" w:rsidRDefault="00625EF5" w:rsidP="00971BEF">
      <w:pPr>
        <w:pStyle w:val="Ttulo4"/>
        <w:numPr>
          <w:ilvl w:val="0"/>
          <w:numId w:val="7"/>
        </w:numPr>
        <w:tabs>
          <w:tab w:val="num" w:pos="360"/>
        </w:tabs>
        <w:spacing w:after="120"/>
        <w:ind w:left="0" w:hanging="284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625EF5">
        <w:rPr>
          <w:rFonts w:ascii="Arial" w:hAnsi="Arial" w:cs="Arial"/>
          <w:b/>
          <w:bCs/>
          <w:i w:val="0"/>
          <w:iCs w:val="0"/>
          <w:color w:val="auto"/>
        </w:rPr>
        <w:t>Carga horaria prevista</w:t>
      </w: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1398"/>
        <w:gridCol w:w="1400"/>
        <w:gridCol w:w="1405"/>
        <w:gridCol w:w="1407"/>
        <w:gridCol w:w="1373"/>
        <w:gridCol w:w="1424"/>
        <w:gridCol w:w="1375"/>
      </w:tblGrid>
      <w:tr w:rsidR="00971BEF" w14:paraId="4F248507" w14:textId="77777777" w:rsidTr="00AB5797">
        <w:tc>
          <w:tcPr>
            <w:tcW w:w="714" w:type="pct"/>
            <w:shd w:val="clear" w:color="auto" w:fill="auto"/>
          </w:tcPr>
          <w:p w14:paraId="1257D87A" w14:textId="1CCA771F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715" w:type="pct"/>
            <w:shd w:val="clear" w:color="auto" w:fill="auto"/>
          </w:tcPr>
          <w:p w14:paraId="4F18822F" w14:textId="1E48B070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Teoría</w:t>
            </w:r>
          </w:p>
        </w:tc>
        <w:tc>
          <w:tcPr>
            <w:tcW w:w="718" w:type="pct"/>
            <w:shd w:val="clear" w:color="auto" w:fill="auto"/>
          </w:tcPr>
          <w:p w14:paraId="7A4711F3" w14:textId="291B783C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Resolución Ejercicios</w:t>
            </w:r>
          </w:p>
        </w:tc>
        <w:tc>
          <w:tcPr>
            <w:tcW w:w="719" w:type="pct"/>
            <w:shd w:val="clear" w:color="auto" w:fill="auto"/>
          </w:tcPr>
          <w:p w14:paraId="13887F0E" w14:textId="183E8165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Formación Práctica</w:t>
            </w:r>
          </w:p>
        </w:tc>
        <w:tc>
          <w:tcPr>
            <w:tcW w:w="702" w:type="pct"/>
            <w:shd w:val="clear" w:color="auto" w:fill="auto"/>
          </w:tcPr>
          <w:p w14:paraId="767F0596" w14:textId="30F6C3F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Problemas Abiertos</w:t>
            </w:r>
          </w:p>
        </w:tc>
        <w:tc>
          <w:tcPr>
            <w:tcW w:w="728" w:type="pct"/>
            <w:shd w:val="clear" w:color="auto" w:fill="auto"/>
          </w:tcPr>
          <w:p w14:paraId="020652F7" w14:textId="05C82D5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Proyecto Diseño</w:t>
            </w:r>
          </w:p>
        </w:tc>
        <w:tc>
          <w:tcPr>
            <w:tcW w:w="703" w:type="pct"/>
            <w:shd w:val="clear" w:color="auto" w:fill="auto"/>
          </w:tcPr>
          <w:p w14:paraId="47A990CB" w14:textId="6B7FA02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 No Presencial</w:t>
            </w:r>
          </w:p>
        </w:tc>
      </w:tr>
      <w:tr w:rsidR="00AB5797" w14:paraId="390365FC" w14:textId="77777777" w:rsidTr="00AB5797">
        <w:tc>
          <w:tcPr>
            <w:tcW w:w="714" w:type="pct"/>
            <w:shd w:val="clear" w:color="auto" w:fill="auto"/>
          </w:tcPr>
          <w:p w14:paraId="471040BF" w14:textId="41DC3D1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Planificada</w:t>
            </w:r>
          </w:p>
        </w:tc>
        <w:sdt>
          <w:sdtPr>
            <w:id w:val="-1243399309"/>
            <w:placeholder>
              <w:docPart w:val="352EF6CCE19C441C9A496001337AA5A5"/>
            </w:placeholder>
            <w:showingPlcHdr/>
          </w:sdtPr>
          <w:sdtContent>
            <w:tc>
              <w:tcPr>
                <w:tcW w:w="715" w:type="pct"/>
              </w:tcPr>
              <w:p w14:paraId="5590CC1B" w14:textId="7FE1A9D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89896242"/>
            <w:placeholder>
              <w:docPart w:val="5857D1922F624F06BA188E16E6F40394"/>
            </w:placeholder>
            <w:showingPlcHdr/>
          </w:sdtPr>
          <w:sdtContent>
            <w:tc>
              <w:tcPr>
                <w:tcW w:w="718" w:type="pct"/>
              </w:tcPr>
              <w:p w14:paraId="2EF31727" w14:textId="0F3E4573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425797992"/>
            <w:placeholder>
              <w:docPart w:val="1F0A6E3DDB35443BA805093F71D350D5"/>
            </w:placeholder>
            <w:showingPlcHdr/>
          </w:sdtPr>
          <w:sdtContent>
            <w:tc>
              <w:tcPr>
                <w:tcW w:w="719" w:type="pct"/>
              </w:tcPr>
              <w:p w14:paraId="3ECC09DC" w14:textId="62FB0F3D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131316300"/>
            <w:placeholder>
              <w:docPart w:val="D42B25E3A4654931BCF2D20D7B3D4ED5"/>
            </w:placeholder>
            <w:showingPlcHdr/>
          </w:sdtPr>
          <w:sdtContent>
            <w:tc>
              <w:tcPr>
                <w:tcW w:w="702" w:type="pct"/>
              </w:tcPr>
              <w:p w14:paraId="34A31CD5" w14:textId="5484756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585368469"/>
            <w:placeholder>
              <w:docPart w:val="BD0194F7E7DA4B15ABF2CBD169D01D26"/>
            </w:placeholder>
            <w:showingPlcHdr/>
          </w:sdtPr>
          <w:sdtContent>
            <w:tc>
              <w:tcPr>
                <w:tcW w:w="728" w:type="pct"/>
              </w:tcPr>
              <w:p w14:paraId="7095DE09" w14:textId="7899770A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2089353877"/>
            <w:placeholder>
              <w:docPart w:val="2D4F8DBE371D47C9B297FA135A6D6ACB"/>
            </w:placeholder>
            <w:showingPlcHdr/>
          </w:sdtPr>
          <w:sdtContent>
            <w:tc>
              <w:tcPr>
                <w:tcW w:w="703" w:type="pct"/>
              </w:tcPr>
              <w:p w14:paraId="4073E420" w14:textId="3B16CB7F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</w:tr>
      <w:tr w:rsidR="00AB5797" w14:paraId="5B2D2956" w14:textId="77777777" w:rsidTr="00AB5797">
        <w:tc>
          <w:tcPr>
            <w:tcW w:w="714" w:type="pct"/>
            <w:shd w:val="clear" w:color="auto" w:fill="auto"/>
          </w:tcPr>
          <w:p w14:paraId="526C3D87" w14:textId="5ECAEC3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Ejecutada</w:t>
            </w:r>
          </w:p>
        </w:tc>
        <w:sdt>
          <w:sdtPr>
            <w:id w:val="-2073722543"/>
            <w:placeholder>
              <w:docPart w:val="6DB6AE77BD8D488C88338D3053103816"/>
            </w:placeholder>
            <w:showingPlcHdr/>
          </w:sdtPr>
          <w:sdtContent>
            <w:tc>
              <w:tcPr>
                <w:tcW w:w="715" w:type="pct"/>
              </w:tcPr>
              <w:p w14:paraId="1D813ABD" w14:textId="5AA1EC90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1841879858"/>
            <w:placeholder>
              <w:docPart w:val="64AE42656B224C638792DBF468A3C8E7"/>
            </w:placeholder>
            <w:showingPlcHdr/>
          </w:sdtPr>
          <w:sdtContent>
            <w:tc>
              <w:tcPr>
                <w:tcW w:w="718" w:type="pct"/>
              </w:tcPr>
              <w:p w14:paraId="01B71E36" w14:textId="10FD3279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1706062378"/>
            <w:placeholder>
              <w:docPart w:val="47740CC38D1E42D1A0B031A092AEE5A8"/>
            </w:placeholder>
            <w:showingPlcHdr/>
          </w:sdtPr>
          <w:sdtContent>
            <w:tc>
              <w:tcPr>
                <w:tcW w:w="719" w:type="pct"/>
              </w:tcPr>
              <w:p w14:paraId="690E9DE9" w14:textId="5C85FD7C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339737151"/>
            <w:placeholder>
              <w:docPart w:val="9ED8CC5212DA49CB98E375CA86E66AE7"/>
            </w:placeholder>
            <w:showingPlcHdr/>
          </w:sdtPr>
          <w:sdtContent>
            <w:tc>
              <w:tcPr>
                <w:tcW w:w="702" w:type="pct"/>
              </w:tcPr>
              <w:p w14:paraId="70CCD87F" w14:textId="1B5A5A5C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109195357"/>
            <w:placeholder>
              <w:docPart w:val="72675179582E4088A4B953A8C7C84BDC"/>
            </w:placeholder>
            <w:showingPlcHdr/>
          </w:sdtPr>
          <w:sdtContent>
            <w:tc>
              <w:tcPr>
                <w:tcW w:w="728" w:type="pct"/>
              </w:tcPr>
              <w:p w14:paraId="7D9A83B5" w14:textId="74494CDE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126302954"/>
            <w:placeholder>
              <w:docPart w:val="1E872A38E65F4A9F8E43B68797012ADA"/>
            </w:placeholder>
            <w:showingPlcHdr/>
          </w:sdtPr>
          <w:sdtContent>
            <w:tc>
              <w:tcPr>
                <w:tcW w:w="703" w:type="pct"/>
              </w:tcPr>
              <w:p w14:paraId="2BBBB576" w14:textId="7489A1DF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</w:tr>
    </w:tbl>
    <w:p w14:paraId="0122837B" w14:textId="77777777" w:rsid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p w14:paraId="6D81DF74" w14:textId="4F080131" w:rsidR="00AF3EC2" w:rsidRDefault="00AF3EC2" w:rsidP="00AF3EC2">
      <w:pPr>
        <w:spacing w:after="60"/>
        <w:ind w:left="-284" w:right="-994"/>
        <w:rPr>
          <w:rFonts w:ascii="Arial" w:hAnsi="Arial" w:cs="Arial"/>
          <w:b/>
          <w:bCs/>
          <w:i/>
        </w:rPr>
      </w:pPr>
      <w:r w:rsidRPr="00AF3EC2">
        <w:rPr>
          <w:rFonts w:ascii="Arial" w:hAnsi="Arial" w:cs="Arial"/>
          <w:b/>
          <w:bCs/>
          <w:i/>
        </w:rPr>
        <w:t xml:space="preserve">Analizar la carga horaria prevista y el volumen total de estudio (presencial y no presencial).  Explicar datos destacados y enunciar causas probables. </w:t>
      </w:r>
    </w:p>
    <w:p w14:paraId="718D9668" w14:textId="77777777" w:rsidR="00AF3EC2" w:rsidRP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Cs/>
        </w:rPr>
      </w:pPr>
    </w:p>
    <w:p w14:paraId="69E03BB5" w14:textId="600E716A" w:rsidR="00AF3EC2" w:rsidRPr="005148D0" w:rsidRDefault="00AF3EC2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AF3EC2">
        <w:rPr>
          <w:rFonts w:ascii="Arial" w:hAnsi="Arial" w:cs="Arial"/>
          <w:b/>
          <w:bCs/>
        </w:rPr>
        <w:t>Planificación</w:t>
      </w:r>
      <w:r w:rsidRPr="00AF3EC2">
        <w:rPr>
          <w:rFonts w:ascii="Arial" w:hAnsi="Arial" w:cs="Arial"/>
        </w:rPr>
        <w:t xml:space="preserve">: </w:t>
      </w:r>
      <w:r w:rsidRPr="005148D0">
        <w:rPr>
          <w:rFonts w:ascii="Arial" w:hAnsi="Arial" w:cs="Arial"/>
          <w:bCs/>
          <w:i/>
          <w:sz w:val="22"/>
          <w:szCs w:val="22"/>
        </w:rPr>
        <w:t>¿Se presentó en el tiempo estipulado? ¿Se pudo llevar a cabo la planificación propuesta? ¿En qué porcentaje se cumplió? ¿La planificación se realizó sobre la base del diseño curricular de la carrera en la que se dicta y del perfil del egresado? ¿Se realizaron modificaciones respecto de planificaciones presentadas en años anteriores? ¿Se establecieron estrategias especiales para los recursantes? Etc.</w:t>
      </w:r>
    </w:p>
    <w:p w14:paraId="27535A70" w14:textId="77777777" w:rsidR="00AF3EC2" w:rsidRPr="00AF3EC2" w:rsidRDefault="00AF3EC2" w:rsidP="00BD1277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AF3EC2" w14:paraId="26E3F13D" w14:textId="77777777" w:rsidTr="00AF3EC2">
        <w:tc>
          <w:tcPr>
            <w:tcW w:w="9777" w:type="dxa"/>
          </w:tcPr>
          <w:sdt>
            <w:sdtPr>
              <w:id w:val="1252857758"/>
              <w:placeholder>
                <w:docPart w:val="10200C635B1A4CA29107120D72B085B4"/>
              </w:placeholder>
              <w:showingPlcHdr/>
            </w:sdtPr>
            <w:sdtContent>
              <w:p w14:paraId="066D8F81" w14:textId="22C725B0" w:rsidR="00AF3EC2" w:rsidRDefault="00AF3EC2" w:rsidP="00971BEF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557116B1" w14:textId="77777777" w:rsidR="00AF3EC2" w:rsidRDefault="00AF3EC2" w:rsidP="00971BEF"/>
          <w:p w14:paraId="2442848E" w14:textId="77777777" w:rsidR="00AF3EC2" w:rsidRDefault="00AF3EC2" w:rsidP="00971BEF"/>
        </w:tc>
      </w:tr>
    </w:tbl>
    <w:p w14:paraId="36E7AC1B" w14:textId="77777777" w:rsidR="00AF3EC2" w:rsidRDefault="00AF3EC2" w:rsidP="00BD1277">
      <w:pPr>
        <w:spacing w:after="0" w:line="240" w:lineRule="auto"/>
        <w:ind w:left="-284"/>
      </w:pPr>
    </w:p>
    <w:p w14:paraId="1C173894" w14:textId="48989EFF" w:rsidR="005148D0" w:rsidRPr="00BD1277" w:rsidRDefault="005148D0" w:rsidP="005148D0">
      <w:pPr>
        <w:pStyle w:val="Prrafodelista"/>
        <w:numPr>
          <w:ilvl w:val="0"/>
          <w:numId w:val="7"/>
        </w:numPr>
        <w:spacing w:after="0"/>
        <w:ind w:left="0" w:right="-99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148D0">
        <w:rPr>
          <w:rFonts w:ascii="Arial" w:hAnsi="Arial" w:cs="Arial"/>
          <w:b/>
          <w:bCs/>
          <w:lang w:val="es-ES"/>
        </w:rPr>
        <w:t xml:space="preserve">Metodología, recursos didácticos y materiales utilizados: </w:t>
      </w:r>
      <w:r w:rsidRPr="005148D0">
        <w:rPr>
          <w:rFonts w:ascii="Arial" w:hAnsi="Arial" w:cs="Arial"/>
          <w:bCs/>
          <w:i/>
          <w:lang w:val="es-ES"/>
        </w:rPr>
        <w:t>¿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Cuáles fueron los recursos didácticos utilizados? ¿Considera que fueron adecuados? ¿Por qué? ¿Hubo cambios? ¿Se implementó algún material didáctico nuevo, guías de enseñanza, etc.?, ¿Las clases fueron teórico-prácticas? ¿Las instalaciones, el equipamiento informático, los laboratorios resultan adecuados? ¿Se trabaja con comisiones de alumnos? Etc.</w:t>
      </w:r>
    </w:p>
    <w:p w14:paraId="1D722FEB" w14:textId="77777777" w:rsidR="005148D0" w:rsidRPr="00AF3EC2" w:rsidRDefault="005148D0" w:rsidP="00BD1277">
      <w:pPr>
        <w:pStyle w:val="Prrafodelista"/>
        <w:spacing w:after="0" w:line="240" w:lineRule="auto"/>
        <w:ind w:left="0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7E306224" w14:textId="77777777" w:rsidTr="000F4588">
        <w:tc>
          <w:tcPr>
            <w:tcW w:w="9777" w:type="dxa"/>
          </w:tcPr>
          <w:sdt>
            <w:sdtPr>
              <w:id w:val="-1146046706"/>
              <w:placeholder>
                <w:docPart w:val="793B637934AA477095E79CEF4387B859"/>
              </w:placeholder>
              <w:showingPlcHdr/>
            </w:sdtPr>
            <w:sdtContent>
              <w:p w14:paraId="41E2423C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13C1AE" w14:textId="77777777" w:rsidR="005148D0" w:rsidRDefault="005148D0" w:rsidP="000F4588"/>
          <w:p w14:paraId="30F9E76F" w14:textId="77777777" w:rsidR="005148D0" w:rsidRDefault="005148D0" w:rsidP="000F4588"/>
        </w:tc>
      </w:tr>
    </w:tbl>
    <w:p w14:paraId="2131F099" w14:textId="77777777" w:rsidR="005148D0" w:rsidRPr="00DE4C5D" w:rsidRDefault="005148D0" w:rsidP="00BD1277">
      <w:pPr>
        <w:spacing w:after="0" w:line="240" w:lineRule="auto"/>
        <w:ind w:left="-284"/>
      </w:pPr>
    </w:p>
    <w:p w14:paraId="71C550BC" w14:textId="674374AE" w:rsidR="00BD1277" w:rsidRPr="00BD1277" w:rsidRDefault="00BD1277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D1277">
        <w:rPr>
          <w:rFonts w:ascii="Arial" w:hAnsi="Arial" w:cs="Arial"/>
          <w:b/>
          <w:bCs/>
          <w:lang w:val="es-ES"/>
        </w:rPr>
        <w:t xml:space="preserve">Carga horaria e intensidad de formación práctica: 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¿La distribución de horas teóricas y prácticas es adecuada? ¿Resultó conveniente la resolución de problemas y las actividades de proyecto/diseño y/o laboratorios, prácticas supervisadas, etc.?  ¿Hubo cambios? ¿Se implementó algún material didáctico nuevo? ¿Las clases fueron teórico-prácticas? Etc.</w:t>
      </w:r>
      <w:r w:rsidRPr="00BD127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1AC1FEA4" w14:textId="7CB44C2C" w:rsidR="005148D0" w:rsidRPr="00BD1277" w:rsidRDefault="005148D0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6B0DD4A7" w14:textId="77777777" w:rsidTr="000F4588">
        <w:tc>
          <w:tcPr>
            <w:tcW w:w="9777" w:type="dxa"/>
          </w:tcPr>
          <w:sdt>
            <w:sdtPr>
              <w:id w:val="1607152561"/>
              <w:placeholder>
                <w:docPart w:val="F461A53AA40A4630A1D4F40D028253FA"/>
              </w:placeholder>
              <w:showingPlcHdr/>
            </w:sdtPr>
            <w:sdtContent>
              <w:p w14:paraId="1F52A795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40F3B5FA" w14:textId="77777777" w:rsidR="005148D0" w:rsidRDefault="005148D0" w:rsidP="000F4588"/>
          <w:p w14:paraId="60991029" w14:textId="77777777" w:rsidR="005148D0" w:rsidRDefault="005148D0" w:rsidP="000F4588"/>
        </w:tc>
      </w:tr>
    </w:tbl>
    <w:p w14:paraId="0CA3E9C1" w14:textId="77777777" w:rsidR="005148D0" w:rsidRPr="00DE4C5D" w:rsidRDefault="005148D0" w:rsidP="00BD1277">
      <w:pPr>
        <w:spacing w:after="0" w:line="240" w:lineRule="auto"/>
        <w:ind w:left="-284"/>
      </w:pPr>
    </w:p>
    <w:p w14:paraId="0FEE4D38" w14:textId="5E702095" w:rsidR="005148D0" w:rsidRPr="00BD1277" w:rsidRDefault="00BD1277" w:rsidP="00BD1277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D1277">
        <w:rPr>
          <w:rFonts w:ascii="Arial" w:hAnsi="Arial" w:cs="Arial"/>
          <w:b/>
          <w:bCs/>
        </w:rPr>
        <w:t>Evaluaciones:</w:t>
      </w:r>
      <w:r w:rsidRPr="00BD1277">
        <w:rPr>
          <w:rFonts w:ascii="Arial" w:hAnsi="Arial" w:cs="Arial"/>
        </w:rPr>
        <w:t xml:space="preserve"> </w:t>
      </w:r>
      <w:r w:rsidRPr="00BD1277">
        <w:rPr>
          <w:rFonts w:ascii="Arial" w:hAnsi="Arial" w:cs="Arial"/>
          <w:sz w:val="22"/>
          <w:szCs w:val="22"/>
        </w:rPr>
        <w:t>¿Las evaluaciones se realizaron en función de los contenidos enseñados y los resultados de aprendizaje en las fechas previstas y con el nivel de dificultad ejercitado? ¿Se planteó la evaluación como una instancia más de aprendizaje? Después de cada evaluación: ¿Se analizaron los resultados a fin identificar los problemas comunes de los alumnos? ¿Se lograron los niveles de dominio de las competencias propuestas? ¿Se lograron cumplir con los Resultados de Aprendizajes esperados? Etc.</w:t>
      </w:r>
      <w:r w:rsidR="005148D0" w:rsidRPr="00BD1277">
        <w:rPr>
          <w:rFonts w:ascii="Arial" w:hAnsi="Arial" w:cs="Arial"/>
          <w:sz w:val="22"/>
          <w:szCs w:val="22"/>
        </w:rPr>
        <w:t xml:space="preserve"> </w:t>
      </w:r>
    </w:p>
    <w:p w14:paraId="336A67C1" w14:textId="77777777" w:rsidR="00BD1277" w:rsidRPr="00BD1277" w:rsidRDefault="00BD1277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5891EF39" w14:textId="77777777" w:rsidTr="000F4588">
        <w:tc>
          <w:tcPr>
            <w:tcW w:w="9777" w:type="dxa"/>
          </w:tcPr>
          <w:sdt>
            <w:sdtPr>
              <w:id w:val="488679528"/>
              <w:placeholder>
                <w:docPart w:val="514C5AD45F1E4DECB165326E91F596CF"/>
              </w:placeholder>
              <w:showingPlcHdr/>
            </w:sdtPr>
            <w:sdtContent>
              <w:p w14:paraId="4415225A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79D3BBB2" w14:textId="77777777" w:rsidR="005148D0" w:rsidRDefault="005148D0" w:rsidP="000F4588"/>
          <w:p w14:paraId="4AD4962C" w14:textId="77777777" w:rsidR="005148D0" w:rsidRDefault="005148D0" w:rsidP="000F4588"/>
        </w:tc>
      </w:tr>
    </w:tbl>
    <w:p w14:paraId="7193445B" w14:textId="77777777" w:rsidR="005148D0" w:rsidRDefault="005148D0" w:rsidP="00DF3CB5">
      <w:pPr>
        <w:spacing w:after="0" w:line="240" w:lineRule="auto"/>
        <w:ind w:left="-284"/>
      </w:pPr>
    </w:p>
    <w:p w14:paraId="0FB25219" w14:textId="3B0B4EE7" w:rsidR="00DF3CB5" w:rsidRPr="00DF3CB5" w:rsidRDefault="00DF3CB5" w:rsidP="00DF3CB5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F3CB5">
        <w:rPr>
          <w:rFonts w:ascii="Arial" w:hAnsi="Arial" w:cs="Arial"/>
          <w:b/>
          <w:bCs/>
        </w:rPr>
        <w:t xml:space="preserve">Bibliografía: </w:t>
      </w:r>
      <w:r w:rsidRPr="00B74210">
        <w:rPr>
          <w:rFonts w:ascii="Arial" w:hAnsi="Arial" w:cs="Arial"/>
          <w:sz w:val="22"/>
          <w:szCs w:val="22"/>
        </w:rPr>
        <w:t>¿Hubo cambios respecto de la bibliografía utilizada en años anteriores? En caso afirmativo: ¿Se ha solicitado ser adquirida en biblioteca? ¿Existen suficientes ejemplares a disposición de los alumnos? ¿Existen publicaciones digitales a disposición? Etc</w:t>
      </w:r>
    </w:p>
    <w:p w14:paraId="342B00B6" w14:textId="77777777" w:rsidR="00DF3CB5" w:rsidRPr="00BD1277" w:rsidRDefault="00DF3CB5" w:rsidP="00DF3CB5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DF3CB5" w14:paraId="34054837" w14:textId="77777777" w:rsidTr="000F4588">
        <w:tc>
          <w:tcPr>
            <w:tcW w:w="9777" w:type="dxa"/>
          </w:tcPr>
          <w:sdt>
            <w:sdtPr>
              <w:id w:val="2064752209"/>
              <w:placeholder>
                <w:docPart w:val="844FACC13C0C4ECAA65D56EFC4178C07"/>
              </w:placeholder>
              <w:showingPlcHdr/>
            </w:sdtPr>
            <w:sdtContent>
              <w:p w14:paraId="70C715EA" w14:textId="77777777" w:rsidR="00DF3CB5" w:rsidRDefault="00DF3CB5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A09D02" w14:textId="77777777" w:rsidR="00DF3CB5" w:rsidRDefault="00DF3CB5" w:rsidP="000F4588"/>
          <w:p w14:paraId="4CB417E3" w14:textId="77777777" w:rsidR="00DF3CB5" w:rsidRDefault="00DF3CB5" w:rsidP="000F4588"/>
        </w:tc>
      </w:tr>
    </w:tbl>
    <w:p w14:paraId="048D5882" w14:textId="77777777" w:rsidR="00DF3CB5" w:rsidRPr="00DE4C5D" w:rsidRDefault="00DF3CB5" w:rsidP="005148D0">
      <w:pPr>
        <w:ind w:left="-284"/>
      </w:pPr>
    </w:p>
    <w:tbl>
      <w:tblPr>
        <w:tblStyle w:val="Tablaconcuadrcula"/>
        <w:tblW w:w="5841" w:type="pct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19301E" w14:paraId="693B790D" w14:textId="77777777" w:rsidTr="00C508F7">
        <w:tc>
          <w:tcPr>
            <w:tcW w:w="5000" w:type="pct"/>
            <w:shd w:val="clear" w:color="auto" w:fill="B3E5A1" w:themeFill="accent6" w:themeFillTint="66"/>
          </w:tcPr>
          <w:p w14:paraId="30593463" w14:textId="426E5A93" w:rsidR="0019301E" w:rsidRPr="00D21A55" w:rsidRDefault="0019301E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DATOS </w:t>
            </w:r>
            <w:r w:rsidR="003A737A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REFERIDOS AL EQUIPO </w:t>
            </w:r>
            <w:r w:rsidR="00B74210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DOCENTE DEL ESPACIO CURRICULAR </w:t>
            </w:r>
          </w:p>
        </w:tc>
      </w:tr>
      <w:tr w:rsidR="0019301E" w14:paraId="512E363C" w14:textId="77777777" w:rsidTr="00C508F7">
        <w:tc>
          <w:tcPr>
            <w:tcW w:w="5000" w:type="pct"/>
          </w:tcPr>
          <w:p w14:paraId="763B04A5" w14:textId="54F87FB6" w:rsidR="0019301E" w:rsidRPr="00293CAF" w:rsidRDefault="00B74210" w:rsidP="00C508F7">
            <w:pPr>
              <w:spacing w:before="120" w:after="120"/>
              <w:ind w:right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210">
              <w:rPr>
                <w:rFonts w:ascii="Arial" w:eastAsia="Calibri" w:hAnsi="Arial" w:cs="Arial"/>
                <w:b/>
                <w:bCs/>
              </w:rPr>
              <w:t>Equipo de trabajo:</w:t>
            </w:r>
            <w:r w:rsidRPr="00B74210">
              <w:rPr>
                <w:rFonts w:ascii="Arial" w:eastAsia="Calibri" w:hAnsi="Arial" w:cs="Arial"/>
                <w:b/>
              </w:rPr>
              <w:t xml:space="preserve"> </w:t>
            </w:r>
            <w:r w:rsidRPr="00B74210">
              <w:rPr>
                <w:rFonts w:ascii="Arial" w:eastAsia="Calibri" w:hAnsi="Arial" w:cs="Arial"/>
                <w:bCs/>
              </w:rPr>
              <w:t>¿Se logró una buena coordinación de actividades entre los integrantes de la cátedra? ¿Existió una adecuada comunicación entre los integrantes de la cátedra y entre los mismos y los alumnos? ¿Los docentes han participado en actividades de formación disciplinar y/o pedagógica, investigación, extensión y/o vinculación según sus dedicaciones? ¿Se han mantenido reuniones de área y de integración con otros espacios curriculares?</w:t>
            </w:r>
          </w:p>
        </w:tc>
      </w:tr>
      <w:tr w:rsidR="00B74210" w14:paraId="5FD639B5" w14:textId="77777777" w:rsidTr="00C508F7">
        <w:tc>
          <w:tcPr>
            <w:tcW w:w="5000" w:type="pct"/>
          </w:tcPr>
          <w:sdt>
            <w:sdtPr>
              <w:rPr>
                <w:rFonts w:ascii="Arial" w:eastAsia="Calibri" w:hAnsi="Arial" w:cs="Arial"/>
                <w:b/>
                <w:bCs/>
              </w:rPr>
              <w:id w:val="-1618675091"/>
              <w:placeholder>
                <w:docPart w:val="2F6C566AB0414086BF50D6A9CF5F11AE"/>
              </w:placeholder>
              <w:showingPlcHdr/>
            </w:sdtPr>
            <w:sdtContent>
              <w:p w14:paraId="58E64C5C" w14:textId="01C81752" w:rsidR="00B74210" w:rsidRDefault="00DF17ED" w:rsidP="00B74210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  <w:b/>
                    <w:bCs/>
                  </w:rPr>
                </w:pPr>
                <w:r w:rsidRPr="00BF57D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E334477" w14:textId="77777777" w:rsidR="00B74210" w:rsidRPr="00B74210" w:rsidRDefault="00B74210" w:rsidP="00B74210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C4F8F1" w14:textId="77777777" w:rsidR="00B74210" w:rsidRDefault="00B74210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F17ED" w14:paraId="4C1D5D1E" w14:textId="77777777" w:rsidTr="000F4588">
        <w:tc>
          <w:tcPr>
            <w:tcW w:w="5000" w:type="pct"/>
            <w:shd w:val="clear" w:color="auto" w:fill="B3E5A1" w:themeFill="accent6" w:themeFillTint="66"/>
          </w:tcPr>
          <w:p w14:paraId="520CB234" w14:textId="44A2DFEF" w:rsidR="00DF17ED" w:rsidRPr="00D21A55" w:rsidRDefault="0057230D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7230D"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>ANÁLISIS DE LAS DIFICULTADES ENCONTRADAS Y DE LOS ASPECTOS POSITIVOS A RESALTAR</w:t>
            </w:r>
          </w:p>
        </w:tc>
      </w:tr>
      <w:tr w:rsidR="00DF17ED" w14:paraId="554BD7B4" w14:textId="77777777" w:rsidTr="000F4588">
        <w:tc>
          <w:tcPr>
            <w:tcW w:w="5000" w:type="pct"/>
          </w:tcPr>
          <w:p w14:paraId="105D4471" w14:textId="77777777" w:rsidR="0057230D" w:rsidRPr="0057230D" w:rsidRDefault="0057230D" w:rsidP="0057230D">
            <w:pPr>
              <w:pStyle w:val="Ttulo2"/>
              <w:suppressAutoHyphens/>
              <w:spacing w:before="24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lastRenderedPageBreak/>
              <w:t>Dificultades encontradas: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¿Qué dificultades se detectaron a lo largo del dictado de la asignatura? (ejemplos: en las prácticas de laboratorio, en cuanto a la bibliografía, a los equipos informáticos, etc.)</w:t>
            </w:r>
          </w:p>
          <w:p w14:paraId="65174DE8" w14:textId="77777777" w:rsidR="0057230D" w:rsidRPr="0057230D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Acciones de Mejora: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Acciones concretas que se proponen realizar con el fin de mejorar los resultados generales del espacio curricular.</w:t>
            </w:r>
          </w:p>
          <w:p w14:paraId="1D8A14C7" w14:textId="29656DBA" w:rsidR="0057230D" w:rsidRPr="00293CAF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Aspectos positivos a resaltar</w:t>
            </w:r>
            <w:proofErr w:type="gramEnd"/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Aspectos que desean destacar. </w:t>
            </w:r>
          </w:p>
        </w:tc>
      </w:tr>
      <w:tr w:rsidR="00DF17ED" w14:paraId="251B5A2A" w14:textId="77777777" w:rsidTr="000F4588">
        <w:tc>
          <w:tcPr>
            <w:tcW w:w="5000" w:type="pct"/>
          </w:tcPr>
          <w:sdt>
            <w:sdtPr>
              <w:rPr>
                <w:rFonts w:ascii="Arial" w:eastAsia="Calibri" w:hAnsi="Arial" w:cs="Arial"/>
              </w:rPr>
              <w:id w:val="-1446300403"/>
              <w:placeholder>
                <w:docPart w:val="4DEDB15380CA471AB7F249D96B7649C7"/>
              </w:placeholder>
              <w:showingPlcHdr/>
            </w:sdtPr>
            <w:sdtContent>
              <w:p w14:paraId="599F042F" w14:textId="0005F716" w:rsidR="00DF17ED" w:rsidRPr="00045DD4" w:rsidRDefault="00B976EC" w:rsidP="000F4588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4705937" w14:textId="77777777" w:rsidR="00DF17ED" w:rsidRPr="00B74210" w:rsidRDefault="00DF17ED" w:rsidP="000F458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B52B162" w14:textId="77777777" w:rsidR="00DF17ED" w:rsidRDefault="00DF17ED" w:rsidP="00777DDB">
      <w:pPr>
        <w:spacing w:after="120" w:line="240" w:lineRule="auto"/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101"/>
      </w:tblGrid>
      <w:tr w:rsidR="00777DDB" w:rsidRPr="00B97D95" w14:paraId="26C14DAE" w14:textId="77777777" w:rsidTr="00E4096B">
        <w:trPr>
          <w:trHeight w:val="965"/>
        </w:trPr>
        <w:tc>
          <w:tcPr>
            <w:tcW w:w="4679" w:type="dxa"/>
            <w:shd w:val="clear" w:color="auto" w:fill="auto"/>
          </w:tcPr>
          <w:p w14:paraId="32FCCD7A" w14:textId="753E3CB5" w:rsidR="00E25B18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</w:t>
            </w:r>
            <w:sdt>
              <w:sdtPr>
                <w:rPr>
                  <w:rFonts w:ascii="Calibri" w:eastAsia="Calibri" w:hAnsi="Calibri" w:cs="Calibri"/>
                </w:rPr>
                <w:id w:val="-1087844230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0FEAE7DF" wp14:editId="1603EDC9">
                      <wp:extent cx="1905000" cy="1333500"/>
                      <wp:effectExtent l="0" t="0" r="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4592855" w14:textId="77777777" w:rsidR="00777DDB" w:rsidRPr="00B97D95" w:rsidRDefault="00777DDB" w:rsidP="000F45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1" w:type="dxa"/>
            <w:shd w:val="clear" w:color="auto" w:fill="auto"/>
          </w:tcPr>
          <w:p w14:paraId="7B6D2F6C" w14:textId="53101BBA" w:rsidR="00777DDB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 </w:t>
            </w:r>
            <w:sdt>
              <w:sdtPr>
                <w:rPr>
                  <w:rFonts w:ascii="Calibri" w:eastAsia="Calibri" w:hAnsi="Calibri" w:cs="Calibri"/>
                </w:rPr>
                <w:id w:val="-638494066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6A075C92" wp14:editId="17186381">
                      <wp:extent cx="1905000" cy="1381125"/>
                      <wp:effectExtent l="0" t="0" r="0" b="9525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77DDB" w:rsidRPr="00B97D95" w14:paraId="261EF6DE" w14:textId="77777777" w:rsidTr="00E4096B">
        <w:tc>
          <w:tcPr>
            <w:tcW w:w="4679" w:type="dxa"/>
            <w:shd w:val="clear" w:color="auto" w:fill="auto"/>
          </w:tcPr>
          <w:p w14:paraId="60CDC109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50735248" w14:textId="69F4AFE8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Profesor Titular /Responsable a cargo</w:t>
            </w:r>
          </w:p>
          <w:p w14:paraId="73287017" w14:textId="2CD0B9E2" w:rsidR="00777DDB" w:rsidRPr="00777DDB" w:rsidRDefault="00777DDB" w:rsidP="00E4096B">
            <w:pPr>
              <w:spacing w:before="12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6660081"/>
                <w:placeholder>
                  <w:docPart w:val="AABE527E691543B8B0A63D0B54036BCD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  <w:tc>
          <w:tcPr>
            <w:tcW w:w="5101" w:type="dxa"/>
            <w:shd w:val="clear" w:color="auto" w:fill="auto"/>
            <w:vAlign w:val="center"/>
          </w:tcPr>
          <w:p w14:paraId="71611DAF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35BCC22E" w14:textId="77777777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Dirección General Carrera / Cs. Básicas</w:t>
            </w:r>
          </w:p>
          <w:p w14:paraId="25721F14" w14:textId="7DC42482" w:rsidR="00777DDB" w:rsidRPr="00777DDB" w:rsidRDefault="00777DDB" w:rsidP="00E4096B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243714"/>
                <w:placeholder>
                  <w:docPart w:val="9F4C0947B8F14A59BAFE41EB0CB592B9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</w:tbl>
    <w:p w14:paraId="2735893A" w14:textId="77777777" w:rsidR="00777DDB" w:rsidRDefault="00777DDB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sectPr w:rsidR="00777DDB" w:rsidSect="00AF3EC2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6F7F" w14:textId="77777777" w:rsidR="00920FB7" w:rsidRDefault="00920FB7" w:rsidP="00DE4C5D">
      <w:pPr>
        <w:spacing w:after="0" w:line="240" w:lineRule="auto"/>
      </w:pPr>
      <w:r>
        <w:separator/>
      </w:r>
    </w:p>
  </w:endnote>
  <w:endnote w:type="continuationSeparator" w:id="0">
    <w:p w14:paraId="7E7AA4AC" w14:textId="77777777" w:rsidR="00920FB7" w:rsidRDefault="00920FB7" w:rsidP="00D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AED9" w14:textId="77777777" w:rsidR="00920FB7" w:rsidRDefault="00920FB7" w:rsidP="00DE4C5D">
      <w:pPr>
        <w:spacing w:after="0" w:line="240" w:lineRule="auto"/>
      </w:pPr>
      <w:r>
        <w:separator/>
      </w:r>
    </w:p>
  </w:footnote>
  <w:footnote w:type="continuationSeparator" w:id="0">
    <w:p w14:paraId="6FC01170" w14:textId="77777777" w:rsidR="00920FB7" w:rsidRDefault="00920FB7" w:rsidP="00D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BB11" w14:textId="48EC55FE" w:rsidR="00DE4C5D" w:rsidRDefault="00DE4C5D" w:rsidP="00D21A55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28AE0" wp14:editId="0AF806AE">
          <wp:simplePos x="0" y="0"/>
          <wp:positionH relativeFrom="column">
            <wp:posOffset>-109855</wp:posOffset>
          </wp:positionH>
          <wp:positionV relativeFrom="paragraph">
            <wp:posOffset>-243840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990579597" name="Imagen 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E19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CBD"/>
    <w:multiLevelType w:val="hybridMultilevel"/>
    <w:tmpl w:val="C4B26140"/>
    <w:lvl w:ilvl="0" w:tplc="6C020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791"/>
    <w:multiLevelType w:val="hybridMultilevel"/>
    <w:tmpl w:val="0476706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188"/>
    <w:multiLevelType w:val="hybridMultilevel"/>
    <w:tmpl w:val="9C701200"/>
    <w:lvl w:ilvl="0" w:tplc="BF8E4668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AFB"/>
    <w:multiLevelType w:val="hybridMultilevel"/>
    <w:tmpl w:val="BB5C4B78"/>
    <w:lvl w:ilvl="0" w:tplc="CFC0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5E99" w:themeColor="text2" w:themeTint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FA8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0747"/>
    <w:multiLevelType w:val="hybridMultilevel"/>
    <w:tmpl w:val="C4B2614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3D48"/>
    <w:multiLevelType w:val="hybridMultilevel"/>
    <w:tmpl w:val="83000E7C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BC0"/>
    <w:multiLevelType w:val="hybridMultilevel"/>
    <w:tmpl w:val="6A0A805E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4111">
    <w:abstractNumId w:val="4"/>
  </w:num>
  <w:num w:numId="2" w16cid:durableId="12463084">
    <w:abstractNumId w:val="1"/>
  </w:num>
  <w:num w:numId="3" w16cid:durableId="398796971">
    <w:abstractNumId w:val="7"/>
  </w:num>
  <w:num w:numId="4" w16cid:durableId="1178423434">
    <w:abstractNumId w:val="8"/>
  </w:num>
  <w:num w:numId="5" w16cid:durableId="1584997663">
    <w:abstractNumId w:val="6"/>
  </w:num>
  <w:num w:numId="6" w16cid:durableId="2017728203">
    <w:abstractNumId w:val="2"/>
  </w:num>
  <w:num w:numId="7" w16cid:durableId="1435134046">
    <w:abstractNumId w:val="3"/>
  </w:num>
  <w:num w:numId="8" w16cid:durableId="635062140">
    <w:abstractNumId w:val="0"/>
  </w:num>
  <w:num w:numId="9" w16cid:durableId="162172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XAXbm6xdIjYhkyxUgowKGSj0TE5O40cvhbOMXtJmRT3TwEQ9bU63EeYBguf+jvfWzKUjQYu+b+Pk7a5qc4oQ==" w:salt="ZiPPksbRNHoWbFOA0zp7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005A59"/>
    <w:rsid w:val="00037ED4"/>
    <w:rsid w:val="00045DD4"/>
    <w:rsid w:val="00057BF9"/>
    <w:rsid w:val="00097225"/>
    <w:rsid w:val="000B4850"/>
    <w:rsid w:val="000D20E3"/>
    <w:rsid w:val="00127F48"/>
    <w:rsid w:val="0019301E"/>
    <w:rsid w:val="001C7445"/>
    <w:rsid w:val="001F6F4C"/>
    <w:rsid w:val="002056E8"/>
    <w:rsid w:val="0021591A"/>
    <w:rsid w:val="002651E9"/>
    <w:rsid w:val="002767C3"/>
    <w:rsid w:val="00293CAF"/>
    <w:rsid w:val="002F4B1C"/>
    <w:rsid w:val="00321445"/>
    <w:rsid w:val="00395A1E"/>
    <w:rsid w:val="003A737A"/>
    <w:rsid w:val="003D0C68"/>
    <w:rsid w:val="003F7C70"/>
    <w:rsid w:val="00424C4C"/>
    <w:rsid w:val="00485F80"/>
    <w:rsid w:val="00492C80"/>
    <w:rsid w:val="004C5E96"/>
    <w:rsid w:val="004C743C"/>
    <w:rsid w:val="004E69EC"/>
    <w:rsid w:val="005148D0"/>
    <w:rsid w:val="00536B8C"/>
    <w:rsid w:val="005576D6"/>
    <w:rsid w:val="0057230D"/>
    <w:rsid w:val="005A3F84"/>
    <w:rsid w:val="00625EF5"/>
    <w:rsid w:val="00637196"/>
    <w:rsid w:val="006909BA"/>
    <w:rsid w:val="006E153F"/>
    <w:rsid w:val="00713C57"/>
    <w:rsid w:val="00752F0F"/>
    <w:rsid w:val="0077412F"/>
    <w:rsid w:val="00777DDB"/>
    <w:rsid w:val="007B22C9"/>
    <w:rsid w:val="00805603"/>
    <w:rsid w:val="00820946"/>
    <w:rsid w:val="00871435"/>
    <w:rsid w:val="008C48D1"/>
    <w:rsid w:val="00915173"/>
    <w:rsid w:val="00920FB7"/>
    <w:rsid w:val="00921802"/>
    <w:rsid w:val="00950409"/>
    <w:rsid w:val="00971BEF"/>
    <w:rsid w:val="00977B95"/>
    <w:rsid w:val="00A35C6D"/>
    <w:rsid w:val="00A437ED"/>
    <w:rsid w:val="00A45254"/>
    <w:rsid w:val="00A75341"/>
    <w:rsid w:val="00AA2C7A"/>
    <w:rsid w:val="00AB5797"/>
    <w:rsid w:val="00AD5385"/>
    <w:rsid w:val="00AD58C7"/>
    <w:rsid w:val="00AF3EC2"/>
    <w:rsid w:val="00B01B75"/>
    <w:rsid w:val="00B07F19"/>
    <w:rsid w:val="00B10D32"/>
    <w:rsid w:val="00B1346E"/>
    <w:rsid w:val="00B45683"/>
    <w:rsid w:val="00B74210"/>
    <w:rsid w:val="00B976EC"/>
    <w:rsid w:val="00BB6A8E"/>
    <w:rsid w:val="00BD1277"/>
    <w:rsid w:val="00BF34BB"/>
    <w:rsid w:val="00C11A59"/>
    <w:rsid w:val="00C13DA3"/>
    <w:rsid w:val="00C32D2D"/>
    <w:rsid w:val="00C359E4"/>
    <w:rsid w:val="00C508F7"/>
    <w:rsid w:val="00C751F6"/>
    <w:rsid w:val="00D21A55"/>
    <w:rsid w:val="00D23578"/>
    <w:rsid w:val="00D35D31"/>
    <w:rsid w:val="00D56641"/>
    <w:rsid w:val="00D70652"/>
    <w:rsid w:val="00D91992"/>
    <w:rsid w:val="00DA1108"/>
    <w:rsid w:val="00DE4C5D"/>
    <w:rsid w:val="00DF17ED"/>
    <w:rsid w:val="00DF3CB5"/>
    <w:rsid w:val="00E02743"/>
    <w:rsid w:val="00E12B0E"/>
    <w:rsid w:val="00E25B18"/>
    <w:rsid w:val="00E311F6"/>
    <w:rsid w:val="00E4096B"/>
    <w:rsid w:val="00E411BA"/>
    <w:rsid w:val="00E7048E"/>
    <w:rsid w:val="00E862F9"/>
    <w:rsid w:val="00EA0840"/>
    <w:rsid w:val="00F368FF"/>
    <w:rsid w:val="00FA5292"/>
    <w:rsid w:val="00FB0A62"/>
    <w:rsid w:val="00FD5242"/>
    <w:rsid w:val="00FE2602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5E1C"/>
  <w15:chartTrackingRefBased/>
  <w15:docId w15:val="{95B27888-8A32-4B05-AEE9-A3B2D03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C5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E4C5D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C5D"/>
  </w:style>
  <w:style w:type="paragraph" w:styleId="Piedepgina">
    <w:name w:val="footer"/>
    <w:basedOn w:val="Normal"/>
    <w:link w:val="Piedepgina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C5D"/>
  </w:style>
  <w:style w:type="table" w:styleId="Tablaconcuadrcula">
    <w:name w:val="Table Grid"/>
    <w:basedOn w:val="Tablanormal"/>
    <w:uiPriority w:val="39"/>
    <w:rsid w:val="00D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293CAF"/>
    <w:rPr>
      <w:rFonts w:ascii="Arial" w:hAnsi="Arial"/>
      <w:color w:val="auto"/>
      <w:sz w:val="24"/>
    </w:rPr>
  </w:style>
  <w:style w:type="paragraph" w:styleId="Textoindependiente">
    <w:name w:val="Body Text"/>
    <w:basedOn w:val="Normal"/>
    <w:link w:val="TextoindependienteCar"/>
    <w:rsid w:val="00777DDB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77DDB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3BDBFC3E444D98A531D749C67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0EB1-D54A-4CB6-B002-6DA51B4D81C4}"/>
      </w:docPartPr>
      <w:docPartBody>
        <w:p w:rsidR="002E4A9F" w:rsidRDefault="00ED1FB6" w:rsidP="00ED1FB6">
          <w:pPr>
            <w:pStyle w:val="73E3BDBFC3E444D98A531D749C674562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4F1C928B824D0FB681A8E3302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EF0-BF2E-4515-822F-00E74D415D0B}"/>
      </w:docPartPr>
      <w:docPartBody>
        <w:p w:rsidR="002E4A9F" w:rsidRDefault="00ED1FB6" w:rsidP="00ED1FB6">
          <w:pPr>
            <w:pStyle w:val="494F1C928B824D0FB681A8E330222844"/>
          </w:pPr>
          <w:r w:rsidRPr="00EA08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Nombre de la asignatura como indica el Plan de Estudios</w:t>
          </w:r>
        </w:p>
      </w:docPartBody>
    </w:docPart>
    <w:docPart>
      <w:docPartPr>
        <w:name w:val="911ED22088EE44E6BCB193C4B20B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BC-C581-4269-92DF-9330E52699D5}"/>
      </w:docPartPr>
      <w:docPartBody>
        <w:p w:rsidR="002E4A9F" w:rsidRDefault="00ED1FB6" w:rsidP="00ED1FB6">
          <w:pPr>
            <w:pStyle w:val="911ED22088EE44E6BCB193C4B20B9CBB"/>
          </w:pPr>
          <w:r>
            <w:rPr>
              <w:rStyle w:val="Textodelmarcadordeposicin"/>
            </w:rPr>
            <w:t xml:space="preserve">Año </w:t>
          </w:r>
        </w:p>
      </w:docPartBody>
    </w:docPart>
    <w:docPart>
      <w:docPartPr>
        <w:name w:val="F78B61C32AFD425C9D84CB61D1BD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0A0-707A-4E18-AACF-2EBFA073A4E0}"/>
      </w:docPartPr>
      <w:docPartBody>
        <w:p w:rsidR="002E4A9F" w:rsidRDefault="00ED1FB6" w:rsidP="00ED1FB6">
          <w:pPr>
            <w:pStyle w:val="F78B61C32AFD425C9D84CB61D1BD2623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F41D4BFA64A1F99AD2DE1BF32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D14-452E-4BEF-B491-6448BEF09CC8}"/>
      </w:docPartPr>
      <w:docPartBody>
        <w:p w:rsidR="00860CE0" w:rsidRDefault="00ED1FB6" w:rsidP="00ED1FB6">
          <w:pPr>
            <w:pStyle w:val="C0AF41D4BFA64A1F99AD2DE1BF32764F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B6653234F4420ACC1826FA85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368E-556F-4E37-B9C8-CD84AD002261}"/>
      </w:docPartPr>
      <w:docPartBody>
        <w:p w:rsidR="00860CE0" w:rsidRDefault="00ED1FB6" w:rsidP="00ED1FB6">
          <w:pPr>
            <w:pStyle w:val="D90B6653234F4420ACC1826FA857577C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47D4541A06D47D1AE793DC1E4A4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D6E7-0A11-45DA-A2BE-DA91979EEDB9}"/>
      </w:docPartPr>
      <w:docPartBody>
        <w:p w:rsidR="00860CE0" w:rsidRDefault="00471938" w:rsidP="00471938">
          <w:pPr>
            <w:pStyle w:val="047D4541A06D47D1AE793DC1E4A4973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E8F84E5D3547708F2C276FD230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EAB4-F1F8-45D5-B1D3-7EED6FD48E08}"/>
      </w:docPartPr>
      <w:docPartBody>
        <w:p w:rsidR="00860CE0" w:rsidRDefault="00471938" w:rsidP="00471938">
          <w:pPr>
            <w:pStyle w:val="3EE8F84E5D3547708F2C276FD230B88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86B3C77DA34303B1309EAC6F9E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746-29B6-4B7F-8B7F-8BCA791305E6}"/>
      </w:docPartPr>
      <w:docPartBody>
        <w:p w:rsidR="00860CE0" w:rsidRDefault="00471938" w:rsidP="00471938">
          <w:pPr>
            <w:pStyle w:val="E186B3C77DA34303B1309EAC6F9EC71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B10BA84D854071B8FB031E7D51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D9D7-BE90-45E5-98E5-CC871FD1591B}"/>
      </w:docPartPr>
      <w:docPartBody>
        <w:p w:rsidR="00860CE0" w:rsidRDefault="00471938" w:rsidP="00471938">
          <w:pPr>
            <w:pStyle w:val="58B10BA84D854071B8FB031E7D51052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6448EA1BFA440A99FF71CD3A538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2BA-03F2-4834-B613-DDE04F136372}"/>
      </w:docPartPr>
      <w:docPartBody>
        <w:p w:rsidR="00860CE0" w:rsidRDefault="00471938" w:rsidP="00471938">
          <w:pPr>
            <w:pStyle w:val="46448EA1BFA440A99FF71CD3A538BA3C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3202A602D024A4E83B622576AB8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853E-7466-4602-9697-7298965A677F}"/>
      </w:docPartPr>
      <w:docPartBody>
        <w:p w:rsidR="00860CE0" w:rsidRDefault="00471938" w:rsidP="00471938">
          <w:pPr>
            <w:pStyle w:val="73202A602D024A4E83B622576AB8B80F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7CBFA66740447B6A0D46B48205A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4329-E642-409E-98F0-5D3F642D7B7B}"/>
      </w:docPartPr>
      <w:docPartBody>
        <w:p w:rsidR="00860CE0" w:rsidRDefault="00471938" w:rsidP="00471938">
          <w:pPr>
            <w:pStyle w:val="37CBFA66740447B6A0D46B48205ADCD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745A8D5B856448184A5FBF9642A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752-F69A-4C96-AA82-81FC36069702}"/>
      </w:docPartPr>
      <w:docPartBody>
        <w:p w:rsidR="00860CE0" w:rsidRDefault="00471938" w:rsidP="00471938">
          <w:pPr>
            <w:pStyle w:val="7745A8D5B856448184A5FBF9642A68D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24A234D72CC4456B62295D85C59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7708-C250-4059-84A5-46355381B11B}"/>
      </w:docPartPr>
      <w:docPartBody>
        <w:p w:rsidR="00860CE0" w:rsidRDefault="00471938" w:rsidP="00471938">
          <w:pPr>
            <w:pStyle w:val="724A234D72CC4456B62295D85C59C6CB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12CAE1244F7418189A2E237CC60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68A-D9A3-48C1-99F2-4D5549476251}"/>
      </w:docPartPr>
      <w:docPartBody>
        <w:p w:rsidR="00860CE0" w:rsidRDefault="00471938" w:rsidP="00471938">
          <w:pPr>
            <w:pStyle w:val="012CAE1244F7418189A2E237CC605D2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35BFD5E16B54EC1869C819D1EDF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094F-9597-4451-86B9-AB8983B9976A}"/>
      </w:docPartPr>
      <w:docPartBody>
        <w:p w:rsidR="00860CE0" w:rsidRDefault="00471938" w:rsidP="00471938">
          <w:pPr>
            <w:pStyle w:val="135BFD5E16B54EC1869C819D1EDF37A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3169C4A5BC40D3ACBB64D28C3A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3D3C-1CF5-4AD9-9AC1-5D9E9AFE15B2}"/>
      </w:docPartPr>
      <w:docPartBody>
        <w:p w:rsidR="00860CE0" w:rsidRDefault="00471938" w:rsidP="00471938">
          <w:pPr>
            <w:pStyle w:val="B53169C4A5BC40D3ACBB64D28C3A191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92B9C80BCD840228854D0351619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C77F-CC83-4D5F-BAC4-96E2C3B7E893}"/>
      </w:docPartPr>
      <w:docPartBody>
        <w:p w:rsidR="00860CE0" w:rsidRDefault="00471938" w:rsidP="00471938">
          <w:pPr>
            <w:pStyle w:val="C92B9C80BCD840228854D0351619CBC4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F12D33BB34D47DD89F96187365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D6E5-454A-4EB7-9137-031C1F6F65A1}"/>
      </w:docPartPr>
      <w:docPartBody>
        <w:p w:rsidR="00860CE0" w:rsidRDefault="00471938" w:rsidP="00471938">
          <w:pPr>
            <w:pStyle w:val="2F12D33BB34D47DD89F961873653825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2C7A09C9C277416789CF1F305AC9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D815-F567-4950-80ED-7843D86A930F}"/>
      </w:docPartPr>
      <w:docPartBody>
        <w:p w:rsidR="00860CE0" w:rsidRDefault="00471938" w:rsidP="00471938">
          <w:pPr>
            <w:pStyle w:val="2C7A09C9C277416789CF1F305AC9F03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661AE56D2A4B84A477F7ACE84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8E20-A077-491C-8063-A57F18FA02AD}"/>
      </w:docPartPr>
      <w:docPartBody>
        <w:p w:rsidR="00860CE0" w:rsidRDefault="00471938" w:rsidP="00471938">
          <w:pPr>
            <w:pStyle w:val="49661AE56D2A4B84A477F7ACE8432D2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0400EBC6AF4600B323D57972DE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754F-CF3E-4F0D-9126-AFBDC25E4F64}"/>
      </w:docPartPr>
      <w:docPartBody>
        <w:p w:rsidR="00860CE0" w:rsidRDefault="00471938" w:rsidP="00471938">
          <w:pPr>
            <w:pStyle w:val="BB0400EBC6AF4600B323D57972DEF00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2444C33C43C49EA9C88AE852219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5AE9-9AAE-476D-AB1C-40E48B23817E}"/>
      </w:docPartPr>
      <w:docPartBody>
        <w:p w:rsidR="00860CE0" w:rsidRDefault="00471938" w:rsidP="00471938">
          <w:pPr>
            <w:pStyle w:val="C2444C33C43C49EA9C88AE852219342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7939D0D3F444463BD0088C78060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C4D9-350A-4FA8-8DC6-DF3826E68F9A}"/>
      </w:docPartPr>
      <w:docPartBody>
        <w:p w:rsidR="00860CE0" w:rsidRDefault="00471938" w:rsidP="00471938">
          <w:pPr>
            <w:pStyle w:val="97939D0D3F444463BD0088C78060AE00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9F53B031DDC40E8A7FAC1AA2C4A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AD3C-2D1E-4E1F-9FA4-510659266555}"/>
      </w:docPartPr>
      <w:docPartBody>
        <w:p w:rsidR="00860CE0" w:rsidRDefault="00471938" w:rsidP="00471938">
          <w:pPr>
            <w:pStyle w:val="49F53B031DDC40E8A7FAC1AA2C4A69D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F4E5494DAF485F8E907C7E36CF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2D3-2053-4623-8AA6-1A476904184D}"/>
      </w:docPartPr>
      <w:docPartBody>
        <w:p w:rsidR="00860CE0" w:rsidRDefault="00471938" w:rsidP="00471938">
          <w:pPr>
            <w:pStyle w:val="B8F4E5494DAF485F8E907C7E36CF3181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90FD1BD596E4401FA5614797496E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980-132A-4DE5-AD8E-0C24918A4340}"/>
      </w:docPartPr>
      <w:docPartBody>
        <w:p w:rsidR="00860CE0" w:rsidRDefault="00471938" w:rsidP="00471938">
          <w:pPr>
            <w:pStyle w:val="90FD1BD596E4401FA5614797496E71AA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2B87D262234591BDBF5E4F034D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583-D715-4DD0-8F6C-123039F2D7F9}"/>
      </w:docPartPr>
      <w:docPartBody>
        <w:p w:rsidR="00860CE0" w:rsidRDefault="00471938" w:rsidP="00471938">
          <w:pPr>
            <w:pStyle w:val="842B87D262234591BDBF5E4F034DA93E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C402AFA7704E728B5FC2D387A1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3E3B-3B2E-4076-8DD9-60155C130DC5}"/>
      </w:docPartPr>
      <w:docPartBody>
        <w:p w:rsidR="00860CE0" w:rsidRDefault="00471938" w:rsidP="00471938">
          <w:pPr>
            <w:pStyle w:val="D9C402AFA7704E728B5FC2D387A1FEE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16F71F2A6A94F6EA246F756212B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77D6-0F68-44E9-9035-A57F5038017E}"/>
      </w:docPartPr>
      <w:docPartBody>
        <w:p w:rsidR="00860CE0" w:rsidRDefault="00471938" w:rsidP="00471938">
          <w:pPr>
            <w:pStyle w:val="616F71F2A6A94F6EA246F756212BEA4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06C09DB603043A98E4D6F874BFF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1032-3E36-47CE-A381-875D81A7B864}"/>
      </w:docPartPr>
      <w:docPartBody>
        <w:p w:rsidR="00860CE0" w:rsidRDefault="00471938" w:rsidP="00471938">
          <w:pPr>
            <w:pStyle w:val="B06C09DB603043A98E4D6F874BFF669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B7947E2ACB9464CADA628D63C49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DBA-38DF-4305-AF54-A5327C47B783}"/>
      </w:docPartPr>
      <w:docPartBody>
        <w:p w:rsidR="00860CE0" w:rsidRDefault="00471938" w:rsidP="00471938">
          <w:pPr>
            <w:pStyle w:val="4B7947E2ACB9464CADA628D63C498721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7707543AF9476FAB5CDDBCDD95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2070-8F6A-41D4-A2C8-63895B2271BE}"/>
      </w:docPartPr>
      <w:docPartBody>
        <w:p w:rsidR="00860CE0" w:rsidRDefault="00471938" w:rsidP="00471938">
          <w:pPr>
            <w:pStyle w:val="5D7707543AF9476FAB5CDDBCDD955103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93B637934AA477095E79CEF4387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FDBE-841F-48CB-A976-94E1C01B3807}"/>
      </w:docPartPr>
      <w:docPartBody>
        <w:p w:rsidR="00D10A89" w:rsidRDefault="00ED1FB6" w:rsidP="00ED1FB6">
          <w:pPr>
            <w:pStyle w:val="793B637934AA477095E79CEF4387B859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F461A53AA40A4630A1D4F40D0282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940B-1DD4-4322-90C7-685923D915AD}"/>
      </w:docPartPr>
      <w:docPartBody>
        <w:p w:rsidR="00D10A89" w:rsidRDefault="00ED1FB6" w:rsidP="00ED1FB6">
          <w:pPr>
            <w:pStyle w:val="F461A53AA40A4630A1D4F40D028253FA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514C5AD45F1E4DECB165326E91F5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DF57-78AB-4340-81AF-368DA0B0B0D8}"/>
      </w:docPartPr>
      <w:docPartBody>
        <w:p w:rsidR="00D10A89" w:rsidRDefault="00ED1FB6" w:rsidP="00ED1FB6">
          <w:pPr>
            <w:pStyle w:val="514C5AD45F1E4DECB165326E91F596CF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44FACC13C0C4ECAA65D56EFC417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9B8A-0318-418E-856E-61C42F4D0ABA}"/>
      </w:docPartPr>
      <w:docPartBody>
        <w:p w:rsidR="00D10A89" w:rsidRDefault="00ED1FB6" w:rsidP="00ED1FB6">
          <w:pPr>
            <w:pStyle w:val="844FACC13C0C4ECAA65D56EFC4178C07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0200C635B1A4CA29107120D72B0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FB1A-249B-4768-BD68-7DBD523D5776}"/>
      </w:docPartPr>
      <w:docPartBody>
        <w:p w:rsidR="00D10A89" w:rsidRDefault="00ED1FB6" w:rsidP="00ED1FB6">
          <w:pPr>
            <w:pStyle w:val="10200C635B1A4CA29107120D72B085B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2F6C566AB0414086BF50D6A9CF5F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7D8C-3D2A-4142-AFB2-81D4B55FF4B3}"/>
      </w:docPartPr>
      <w:docPartBody>
        <w:p w:rsidR="00D10A89" w:rsidRDefault="00ED1FB6" w:rsidP="00ED1FB6">
          <w:pPr>
            <w:pStyle w:val="2F6C566AB0414086BF50D6A9CF5F11AE"/>
          </w:pPr>
          <w:r w:rsidRPr="00BF57D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BE527E691543B8B0A63D0B5403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8E94-D5E5-4270-931D-997EB2048D9F}"/>
      </w:docPartPr>
      <w:docPartBody>
        <w:p w:rsidR="00D10A89" w:rsidRDefault="00ED1FB6" w:rsidP="00ED1FB6">
          <w:pPr>
            <w:pStyle w:val="AABE527E691543B8B0A63D0B54036BCD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9F4C0947B8F14A59BAFE41EB0CB5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15CC-AFD4-4CD5-9492-715601B92825}"/>
      </w:docPartPr>
      <w:docPartBody>
        <w:p w:rsidR="00D10A89" w:rsidRDefault="00ED1FB6" w:rsidP="00ED1FB6">
          <w:pPr>
            <w:pStyle w:val="9F4C0947B8F14A59BAFE41EB0CB592B9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0C024DA26D3744C0A2344695865F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ACFE-868D-4652-A16D-1928A85289F7}"/>
      </w:docPartPr>
      <w:docPartBody>
        <w:p w:rsidR="00F26F61" w:rsidRDefault="00ED1FB6" w:rsidP="00ED1FB6">
          <w:pPr>
            <w:pStyle w:val="0C024DA26D3744C0A2344695865F9E9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8605C8AE1034E97A8C47B68CCA7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20BE-751B-49A4-AC91-C6605BBB81F0}"/>
      </w:docPartPr>
      <w:docPartBody>
        <w:p w:rsidR="00F26F61" w:rsidRDefault="00ED1FB6" w:rsidP="00ED1FB6">
          <w:pPr>
            <w:pStyle w:val="C8605C8AE1034E97A8C47B68CCA7EAA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3A8B50DC1084D6498583763590B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66A0-DC68-4D43-9B06-806E865AA06F}"/>
      </w:docPartPr>
      <w:docPartBody>
        <w:p w:rsidR="00F26F61" w:rsidRDefault="00ED1FB6" w:rsidP="00ED1FB6">
          <w:pPr>
            <w:pStyle w:val="33A8B50DC1084D6498583763590B3A4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144E1034053042979392867281F5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09F1-5B6C-48E7-87B8-CB78C178065A}"/>
      </w:docPartPr>
      <w:docPartBody>
        <w:p w:rsidR="00F26F61" w:rsidRDefault="00ED1FB6" w:rsidP="00ED1FB6">
          <w:pPr>
            <w:pStyle w:val="144E1034053042979392867281F535AD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3EF1EBA87BB747C5AFA8D213A2E6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E5D5-15B1-4210-99C6-AB90B46C80E2}"/>
      </w:docPartPr>
      <w:docPartBody>
        <w:p w:rsidR="00F26F61" w:rsidRDefault="00ED1FB6" w:rsidP="00ED1FB6">
          <w:pPr>
            <w:pStyle w:val="3EF1EBA87BB747C5AFA8D213A2E6F37B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F05B98AF78E1464B88D911E8ED55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FA86-7FC8-44D5-9468-E5221B3DF298}"/>
      </w:docPartPr>
      <w:docPartBody>
        <w:p w:rsidR="00F26F61" w:rsidRDefault="00ED1FB6" w:rsidP="00ED1FB6">
          <w:pPr>
            <w:pStyle w:val="F05B98AF78E1464B88D911E8ED553EE9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6B42BF82A794C06AF094143DAF5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0D28-3262-46F1-8995-C2AA90B64ECB}"/>
      </w:docPartPr>
      <w:docPartBody>
        <w:p w:rsidR="00F26F61" w:rsidRDefault="00ED1FB6" w:rsidP="00ED1FB6">
          <w:pPr>
            <w:pStyle w:val="B6B42BF82A794C06AF094143DAF58C3C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84001C81A6894B8182F604908441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93FB-0023-489B-97FF-7781DAF9B2FD}"/>
      </w:docPartPr>
      <w:docPartBody>
        <w:p w:rsidR="00F26F61" w:rsidRDefault="00ED1FB6" w:rsidP="00ED1FB6">
          <w:pPr>
            <w:pStyle w:val="84001C81A6894B8182F604908441AF15"/>
          </w:pPr>
          <w:r w:rsidRPr="00850DC2">
            <w:rPr>
              <w:rStyle w:val="Textodelmarcadordeposicin"/>
            </w:rPr>
            <w:t>Haga clic para escribi</w:t>
          </w:r>
          <w:r>
            <w:rPr>
              <w:rStyle w:val="Textodelmarcadordeposicin"/>
            </w:rPr>
            <w:t>r</w:t>
          </w:r>
        </w:p>
      </w:docPartBody>
    </w:docPart>
    <w:docPart>
      <w:docPartPr>
        <w:name w:val="E0C8B89AC9644D678A8128241E1A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FBAC-A687-403A-A14A-BC0A644AF1E3}"/>
      </w:docPartPr>
      <w:docPartBody>
        <w:p w:rsidR="00F26F61" w:rsidRDefault="00ED1FB6" w:rsidP="00ED1FB6">
          <w:pPr>
            <w:pStyle w:val="E0C8B89AC9644D678A8128241E1A7581"/>
          </w:pPr>
          <w:r w:rsidRPr="00850DC2">
            <w:rPr>
              <w:rStyle w:val="Textodelmarcadordeposicin"/>
            </w:rPr>
            <w:t>Haga clic para</w:t>
          </w:r>
          <w:r>
            <w:rPr>
              <w:rStyle w:val="Textodelmarcadordeposicin"/>
            </w:rPr>
            <w:t xml:space="preserve"> escribir</w:t>
          </w:r>
        </w:p>
      </w:docPartBody>
    </w:docPart>
    <w:docPart>
      <w:docPartPr>
        <w:name w:val="DB58B8629439484CAC0CBA03F5A4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0B84-0220-4F4A-84F0-834481490D3B}"/>
      </w:docPartPr>
      <w:docPartBody>
        <w:p w:rsidR="00F26F61" w:rsidRDefault="00ED1FB6" w:rsidP="00ED1FB6">
          <w:pPr>
            <w:pStyle w:val="DB58B8629439484CAC0CBA03F5A49687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52EF6CCE19C441C9A496001337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FB7C-A705-4E38-A7A6-E6F15184F114}"/>
      </w:docPartPr>
      <w:docPartBody>
        <w:p w:rsidR="00471938" w:rsidRDefault="00471938" w:rsidP="00471938">
          <w:pPr>
            <w:pStyle w:val="352EF6CCE19C441C9A496001337AA5A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57D1922F624F06BA188E16E6F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EF8A-6C88-4184-BE57-713B3940E2DA}"/>
      </w:docPartPr>
      <w:docPartBody>
        <w:p w:rsidR="00471938" w:rsidRDefault="00471938" w:rsidP="00471938">
          <w:pPr>
            <w:pStyle w:val="5857D1922F624F06BA188E16E6F4039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F0A6E3DDB35443BA805093F71D3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E9DE-E969-4136-8058-CC4EE41110EA}"/>
      </w:docPartPr>
      <w:docPartBody>
        <w:p w:rsidR="00471938" w:rsidRDefault="00471938" w:rsidP="00471938">
          <w:pPr>
            <w:pStyle w:val="1F0A6E3DDB35443BA805093F71D350D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2B25E3A4654931BCF2D20D7B3D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A59-970D-4572-BB08-23EF52206336}"/>
      </w:docPartPr>
      <w:docPartBody>
        <w:p w:rsidR="00471938" w:rsidRDefault="00471938" w:rsidP="00471938">
          <w:pPr>
            <w:pStyle w:val="D42B25E3A4654931BCF2D20D7B3D4ED5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BD0194F7E7DA4B15ABF2CBD169D0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5E5F-B9DD-456A-857D-9A6350B91F41}"/>
      </w:docPartPr>
      <w:docPartBody>
        <w:p w:rsidR="00471938" w:rsidRDefault="00471938" w:rsidP="00471938">
          <w:pPr>
            <w:pStyle w:val="BD0194F7E7DA4B15ABF2CBD169D01D2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D4F8DBE371D47C9B297FA135A6D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DD60-6BE3-4C67-8CA4-D6B158534602}"/>
      </w:docPartPr>
      <w:docPartBody>
        <w:p w:rsidR="00471938" w:rsidRDefault="00471938" w:rsidP="00471938">
          <w:pPr>
            <w:pStyle w:val="2D4F8DBE371D47C9B297FA135A6D6AC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DB6AE77BD8D488C88338D305310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017E-85CF-45C4-994D-B84CBCFF6253}"/>
      </w:docPartPr>
      <w:docPartBody>
        <w:p w:rsidR="00471938" w:rsidRDefault="00471938" w:rsidP="00471938">
          <w:pPr>
            <w:pStyle w:val="6DB6AE77BD8D488C88338D305310381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AE42656B224C638792DBF468A3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CE01-171B-4E65-9D78-818B71C4CBF6}"/>
      </w:docPartPr>
      <w:docPartBody>
        <w:p w:rsidR="00471938" w:rsidRDefault="00471938" w:rsidP="00471938">
          <w:pPr>
            <w:pStyle w:val="64AE42656B224C638792DBF468A3C8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7740CC38D1E42D1A0B031A092AE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535B-122D-4DA9-85A8-D618A80B425F}"/>
      </w:docPartPr>
      <w:docPartBody>
        <w:p w:rsidR="00471938" w:rsidRDefault="00471938" w:rsidP="00471938">
          <w:pPr>
            <w:pStyle w:val="47740CC38D1E42D1A0B031A092AEE5A8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D8CC5212DA49CB98E375CA86E6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F6EC-9260-49AA-9F01-F2D356D6D2DD}"/>
      </w:docPartPr>
      <w:docPartBody>
        <w:p w:rsidR="00471938" w:rsidRDefault="00471938" w:rsidP="00471938">
          <w:pPr>
            <w:pStyle w:val="9ED8CC5212DA49CB98E375CA86E66A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2675179582E4088A4B953A8C7C8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9C89-B189-4F63-B4D7-2820A34AA036}"/>
      </w:docPartPr>
      <w:docPartBody>
        <w:p w:rsidR="00471938" w:rsidRDefault="00471938" w:rsidP="00471938">
          <w:pPr>
            <w:pStyle w:val="72675179582E4088A4B953A8C7C84BDC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872A38E65F4A9F8E43B6879701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EA73-1B08-49C9-AA99-6A909837E21C}"/>
      </w:docPartPr>
      <w:docPartBody>
        <w:p w:rsidR="00471938" w:rsidRDefault="00471938" w:rsidP="00471938">
          <w:pPr>
            <w:pStyle w:val="1E872A38E65F4A9F8E43B68797012ADA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51FE4215D5E4B4DB8FAC58E34B4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D844-5D55-4976-BA88-BA0DCE9F899A}"/>
      </w:docPartPr>
      <w:docPartBody>
        <w:p w:rsidR="00D40865" w:rsidRDefault="00ED1FB6" w:rsidP="00ED1FB6">
          <w:pPr>
            <w:pStyle w:val="351FE4215D5E4B4DB8FAC58E34B47FD5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DB15380CA471AB7F249D96B76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9B5-A1B9-47EE-9D42-7F15BC2BE51D}"/>
      </w:docPartPr>
      <w:docPartBody>
        <w:p w:rsidR="00D40865" w:rsidRDefault="00ED1FB6" w:rsidP="00ED1FB6">
          <w:pPr>
            <w:pStyle w:val="4DEDB15380CA471AB7F249D96B7649C7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9F8DFD234E4AFDBDDE163EBE3D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A329-2B54-4E40-826E-5F62A1097BC2}"/>
      </w:docPartPr>
      <w:docPartBody>
        <w:p w:rsidR="00D40865" w:rsidRDefault="00ED1FB6" w:rsidP="00ED1FB6">
          <w:pPr>
            <w:pStyle w:val="719F8DFD234E4AFDBDDE163EBE3D63B9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62A53405964BC09EC8BD2FC3B7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BC59-8ECC-464B-BDC8-67876661551A}"/>
      </w:docPartPr>
      <w:docPartBody>
        <w:p w:rsidR="00D40865" w:rsidRDefault="00ED1FB6" w:rsidP="00ED1FB6">
          <w:pPr>
            <w:pStyle w:val="5962A53405964BC09EC8BD2FC3B7597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2C1B42EA8F4A6A914DFC522B6B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6F0A-27FB-4A19-B0A4-67637E48DC34}"/>
      </w:docPartPr>
      <w:docPartBody>
        <w:p w:rsidR="00D40865" w:rsidRDefault="00ED1FB6" w:rsidP="00ED1FB6">
          <w:pPr>
            <w:pStyle w:val="322C1B42EA8F4A6A914DFC522B6B4268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9877A999342259E84FE83F8BF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D112-6E54-4E68-BE8D-C5D5499AB0CB}"/>
      </w:docPartPr>
      <w:docPartBody>
        <w:p w:rsidR="00D40865" w:rsidRDefault="00ED1FB6" w:rsidP="00ED1FB6">
          <w:pPr>
            <w:pStyle w:val="B349877A999342259E84FE83F8BFC26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1A49E7688C34E0189B79C6E7C6C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9805-2D7E-483A-9306-BCEC836A5F27}"/>
      </w:docPartPr>
      <w:docPartBody>
        <w:p w:rsidR="00D40865" w:rsidRDefault="00ED1FB6" w:rsidP="00ED1FB6">
          <w:pPr>
            <w:pStyle w:val="31A49E7688C34E0189B79C6E7C6CE54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29C4DE1A0B49E4B9D551C2DBE2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86DA-1A49-4872-A9ED-D57DA0ECF5CB}"/>
      </w:docPartPr>
      <w:docPartBody>
        <w:p w:rsidR="00D40865" w:rsidRDefault="00ED1FB6" w:rsidP="00ED1FB6">
          <w:pPr>
            <w:pStyle w:val="E329C4DE1A0B49E4B9D551C2DBE2D0E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A1F04D322F4D0E9AC48C52637C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7AE0-48DB-45B0-92FF-6111D5A667B9}"/>
      </w:docPartPr>
      <w:docPartBody>
        <w:p w:rsidR="00D40865" w:rsidRDefault="00ED1FB6" w:rsidP="00ED1FB6">
          <w:pPr>
            <w:pStyle w:val="E9A1F04D322F4D0E9AC48C52637C00B1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F2E573D3D1AD4F718F1C17FAEB0C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925A-38F6-4354-A4D1-0B5E286B8EF7}"/>
      </w:docPartPr>
      <w:docPartBody>
        <w:p w:rsidR="00D40865" w:rsidRDefault="00ED1FB6" w:rsidP="00ED1FB6">
          <w:pPr>
            <w:pStyle w:val="F2E573D3D1AD4F718F1C17FAEB0C7F0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7A57936BE47FCAD664F883841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03A8-FD76-4C9A-80BA-A80FFAA60A0C}"/>
      </w:docPartPr>
      <w:docPartBody>
        <w:p w:rsidR="00D40865" w:rsidRDefault="00ED1FB6" w:rsidP="00ED1FB6">
          <w:pPr>
            <w:pStyle w:val="2627A57936BE47FCAD664F883841CF9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321B66999A544FEBEF44267449B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5325-6364-4267-B96B-37F3806C03B4}"/>
      </w:docPartPr>
      <w:docPartBody>
        <w:p w:rsidR="00D40865" w:rsidRDefault="00ED1FB6" w:rsidP="00ED1FB6">
          <w:pPr>
            <w:pStyle w:val="6321B66999A544FEBEF44267449B6B7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C9C9AAEB794A6088D800409E1E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EE75-33A2-4BA5-98D5-80A86AA2922D}"/>
      </w:docPartPr>
      <w:docPartBody>
        <w:p w:rsidR="00D40865" w:rsidRDefault="00ED1FB6" w:rsidP="00ED1FB6">
          <w:pPr>
            <w:pStyle w:val="32C9C9AAEB794A6088D800409E1E025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6EB0DA7524DD9ACFF1AB1562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A6B9-5F76-4FF0-85F8-7571D3AE1E72}"/>
      </w:docPartPr>
      <w:docPartBody>
        <w:p w:rsidR="00D40865" w:rsidRDefault="00ED1FB6" w:rsidP="00ED1FB6">
          <w:pPr>
            <w:pStyle w:val="9056EB0DA7524DD9ACFF1AB1562C9A2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AFBFC56D274381B3C5C653545E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5DC9-7EC5-45E3-97E7-56DC56BF20C4}"/>
      </w:docPartPr>
      <w:docPartBody>
        <w:p w:rsidR="00D40865" w:rsidRDefault="00ED1FB6" w:rsidP="00ED1FB6">
          <w:pPr>
            <w:pStyle w:val="75AFBFC56D274381B3C5C653545E949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AFD9257481B45B89B9EC6C73B13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F264-3670-4E8D-8B48-0D5E7084B598}"/>
      </w:docPartPr>
      <w:docPartBody>
        <w:p w:rsidR="00D40865" w:rsidRDefault="00ED1FB6" w:rsidP="00ED1FB6">
          <w:pPr>
            <w:pStyle w:val="8AFD9257481B45B89B9EC6C73B13294B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2645A0A3E2249B9BAFB89C7FE67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F22F-CDD3-4AB9-9FE1-BC8FEA45CC73}"/>
      </w:docPartPr>
      <w:docPartBody>
        <w:p w:rsidR="00D40865" w:rsidRDefault="00ED1FB6" w:rsidP="00ED1FB6">
          <w:pPr>
            <w:pStyle w:val="42645A0A3E2249B9BAFB89C7FE672548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4F84306492410BB0BAAD327910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50A8-02B0-48B4-8BDE-5E04C2566ACF}"/>
      </w:docPartPr>
      <w:docPartBody>
        <w:p w:rsidR="00D40865" w:rsidRDefault="00ED1FB6" w:rsidP="00ED1FB6">
          <w:pPr>
            <w:pStyle w:val="524F84306492410BB0BAAD3279105161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49CB3F75F4E869ED19D029015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0F3B-EA95-4174-AC0F-633761B32AB2}"/>
      </w:docPartPr>
      <w:docPartBody>
        <w:p w:rsidR="00D40865" w:rsidRDefault="00ED1FB6" w:rsidP="00ED1FB6">
          <w:pPr>
            <w:pStyle w:val="46749CB3F75F4E869ED19D0290155F9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40E4FCB388436FA08F0109CB5D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FF28-D688-4BFE-A452-FE31FD97EE29}"/>
      </w:docPartPr>
      <w:docPartBody>
        <w:p w:rsidR="00D40865" w:rsidRDefault="00ED1FB6" w:rsidP="00ED1FB6">
          <w:pPr>
            <w:pStyle w:val="0B40E4FCB388436FA08F0109CB5D7017"/>
          </w:pPr>
          <w:r w:rsidRPr="00BF57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127F48"/>
    <w:rsid w:val="001513CA"/>
    <w:rsid w:val="002767C3"/>
    <w:rsid w:val="002A685B"/>
    <w:rsid w:val="002E4A9F"/>
    <w:rsid w:val="00321445"/>
    <w:rsid w:val="00424C4C"/>
    <w:rsid w:val="00471938"/>
    <w:rsid w:val="004C5E96"/>
    <w:rsid w:val="004C743C"/>
    <w:rsid w:val="0052182B"/>
    <w:rsid w:val="0055679C"/>
    <w:rsid w:val="005576D6"/>
    <w:rsid w:val="00561925"/>
    <w:rsid w:val="007124CE"/>
    <w:rsid w:val="00860CE0"/>
    <w:rsid w:val="00865690"/>
    <w:rsid w:val="008719D7"/>
    <w:rsid w:val="00932C79"/>
    <w:rsid w:val="00982C8A"/>
    <w:rsid w:val="009A6961"/>
    <w:rsid w:val="00A35C6D"/>
    <w:rsid w:val="00A95B17"/>
    <w:rsid w:val="00B42073"/>
    <w:rsid w:val="00BB6A8E"/>
    <w:rsid w:val="00BD10E2"/>
    <w:rsid w:val="00C13DA3"/>
    <w:rsid w:val="00C37CA6"/>
    <w:rsid w:val="00CC2D16"/>
    <w:rsid w:val="00D10A89"/>
    <w:rsid w:val="00D40865"/>
    <w:rsid w:val="00D80D23"/>
    <w:rsid w:val="00D91992"/>
    <w:rsid w:val="00E0177B"/>
    <w:rsid w:val="00E311F6"/>
    <w:rsid w:val="00ED1FB6"/>
    <w:rsid w:val="00F26F6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1FB6"/>
    <w:rPr>
      <w:color w:val="666666"/>
    </w:rPr>
  </w:style>
  <w:style w:type="paragraph" w:customStyle="1" w:styleId="73E3BDBFC3E444D98A531D749C6745624">
    <w:name w:val="73E3BDBFC3E444D98A531D749C6745624"/>
    <w:rsid w:val="00471938"/>
    <w:rPr>
      <w:rFonts w:eastAsiaTheme="minorHAnsi"/>
      <w:lang w:eastAsia="en-US"/>
    </w:rPr>
  </w:style>
  <w:style w:type="paragraph" w:customStyle="1" w:styleId="494F1C928B824D0FB681A8E3302228444">
    <w:name w:val="494F1C928B824D0FB681A8E3302228444"/>
    <w:rsid w:val="00471938"/>
    <w:rPr>
      <w:rFonts w:eastAsiaTheme="minorHAnsi"/>
      <w:lang w:eastAsia="en-US"/>
    </w:rPr>
  </w:style>
  <w:style w:type="paragraph" w:customStyle="1" w:styleId="911ED22088EE44E6BCB193C4B20B9CBB4">
    <w:name w:val="911ED22088EE44E6BCB193C4B20B9CBB4"/>
    <w:rsid w:val="00471938"/>
    <w:rPr>
      <w:rFonts w:eastAsiaTheme="minorHAnsi"/>
      <w:lang w:eastAsia="en-US"/>
    </w:rPr>
  </w:style>
  <w:style w:type="paragraph" w:customStyle="1" w:styleId="F78B61C32AFD425C9D84CB61D1BD26234">
    <w:name w:val="F78B61C32AFD425C9D84CB61D1BD26234"/>
    <w:rsid w:val="00471938"/>
    <w:rPr>
      <w:rFonts w:eastAsiaTheme="minorHAnsi"/>
      <w:lang w:eastAsia="en-US"/>
    </w:rPr>
  </w:style>
  <w:style w:type="paragraph" w:customStyle="1" w:styleId="0C024DA26D3744C0A2344695865F9E934">
    <w:name w:val="0C024DA26D3744C0A2344695865F9E934"/>
    <w:rsid w:val="00471938"/>
    <w:rPr>
      <w:rFonts w:eastAsiaTheme="minorHAnsi"/>
      <w:lang w:eastAsia="en-US"/>
    </w:rPr>
  </w:style>
  <w:style w:type="paragraph" w:customStyle="1" w:styleId="C0AF41D4BFA64A1F99AD2DE1BF32764F4">
    <w:name w:val="C0AF41D4BFA64A1F99AD2DE1BF32764F4"/>
    <w:rsid w:val="00471938"/>
    <w:rPr>
      <w:rFonts w:eastAsiaTheme="minorHAnsi"/>
      <w:lang w:eastAsia="en-US"/>
    </w:rPr>
  </w:style>
  <w:style w:type="paragraph" w:customStyle="1" w:styleId="D90B6653234F4420ACC1826FA857577C4">
    <w:name w:val="D90B6653234F4420ACC1826FA857577C4"/>
    <w:rsid w:val="00471938"/>
    <w:rPr>
      <w:rFonts w:eastAsiaTheme="minorHAnsi"/>
      <w:lang w:eastAsia="en-US"/>
    </w:rPr>
  </w:style>
  <w:style w:type="paragraph" w:customStyle="1" w:styleId="C8605C8AE1034E97A8C47B68CCA7EAAA4">
    <w:name w:val="C8605C8AE1034E97A8C47B68CCA7EAAA4"/>
    <w:rsid w:val="00471938"/>
    <w:rPr>
      <w:rFonts w:eastAsiaTheme="minorHAnsi"/>
      <w:lang w:eastAsia="en-US"/>
    </w:rPr>
  </w:style>
  <w:style w:type="paragraph" w:customStyle="1" w:styleId="719F8DFD234E4AFDBDDE163EBE3D63B92">
    <w:name w:val="719F8DFD234E4AFDBDDE163EBE3D63B92"/>
    <w:rsid w:val="00471938"/>
    <w:rPr>
      <w:rFonts w:eastAsiaTheme="minorHAnsi"/>
      <w:lang w:eastAsia="en-US"/>
    </w:rPr>
  </w:style>
  <w:style w:type="paragraph" w:customStyle="1" w:styleId="6321B66999A544FEBEF44267449B6B7A2">
    <w:name w:val="6321B66999A544FEBEF44267449B6B7A2"/>
    <w:rsid w:val="00471938"/>
    <w:rPr>
      <w:rFonts w:eastAsiaTheme="minorHAnsi"/>
      <w:lang w:eastAsia="en-US"/>
    </w:rPr>
  </w:style>
  <w:style w:type="paragraph" w:customStyle="1" w:styleId="33A8B50DC1084D6498583763590B3A4E4">
    <w:name w:val="33A8B50DC1084D6498583763590B3A4E4"/>
    <w:rsid w:val="00471938"/>
    <w:rPr>
      <w:rFonts w:eastAsiaTheme="minorHAnsi"/>
      <w:lang w:eastAsia="en-US"/>
    </w:rPr>
  </w:style>
  <w:style w:type="paragraph" w:customStyle="1" w:styleId="5962A53405964BC09EC8BD2FC3B7597E2">
    <w:name w:val="5962A53405964BC09EC8BD2FC3B7597E2"/>
    <w:rsid w:val="00471938"/>
    <w:rPr>
      <w:rFonts w:eastAsiaTheme="minorHAnsi"/>
      <w:lang w:eastAsia="en-US"/>
    </w:rPr>
  </w:style>
  <w:style w:type="paragraph" w:customStyle="1" w:styleId="32C9C9AAEB794A6088D800409E1E02542">
    <w:name w:val="32C9C9AAEB794A6088D800409E1E02542"/>
    <w:rsid w:val="00471938"/>
    <w:rPr>
      <w:rFonts w:eastAsiaTheme="minorHAnsi"/>
      <w:lang w:eastAsia="en-US"/>
    </w:rPr>
  </w:style>
  <w:style w:type="paragraph" w:customStyle="1" w:styleId="144E1034053042979392867281F535AD4">
    <w:name w:val="144E1034053042979392867281F535AD4"/>
    <w:rsid w:val="00471938"/>
    <w:rPr>
      <w:rFonts w:eastAsiaTheme="minorHAnsi"/>
      <w:lang w:eastAsia="en-US"/>
    </w:rPr>
  </w:style>
  <w:style w:type="paragraph" w:customStyle="1" w:styleId="322C1B42EA8F4A6A914DFC522B6B42682">
    <w:name w:val="322C1B42EA8F4A6A914DFC522B6B42682"/>
    <w:rsid w:val="00471938"/>
    <w:rPr>
      <w:rFonts w:eastAsiaTheme="minorHAnsi"/>
      <w:lang w:eastAsia="en-US"/>
    </w:rPr>
  </w:style>
  <w:style w:type="paragraph" w:customStyle="1" w:styleId="9056EB0DA7524DD9ACFF1AB1562C9A2E2">
    <w:name w:val="9056EB0DA7524DD9ACFF1AB1562C9A2E2"/>
    <w:rsid w:val="00471938"/>
    <w:rPr>
      <w:rFonts w:eastAsiaTheme="minorHAnsi"/>
      <w:lang w:eastAsia="en-US"/>
    </w:rPr>
  </w:style>
  <w:style w:type="paragraph" w:customStyle="1" w:styleId="3EF1EBA87BB747C5AFA8D213A2E6F37B4">
    <w:name w:val="3EF1EBA87BB747C5AFA8D213A2E6F37B4"/>
    <w:rsid w:val="00471938"/>
    <w:rPr>
      <w:rFonts w:eastAsiaTheme="minorHAnsi"/>
      <w:lang w:eastAsia="en-US"/>
    </w:rPr>
  </w:style>
  <w:style w:type="paragraph" w:customStyle="1" w:styleId="B349877A999342259E84FE83F8BFC2632">
    <w:name w:val="B349877A999342259E84FE83F8BFC2632"/>
    <w:rsid w:val="00471938"/>
    <w:rPr>
      <w:rFonts w:eastAsiaTheme="minorHAnsi"/>
      <w:lang w:eastAsia="en-US"/>
    </w:rPr>
  </w:style>
  <w:style w:type="paragraph" w:customStyle="1" w:styleId="75AFBFC56D274381B3C5C653545E949A2">
    <w:name w:val="75AFBFC56D274381B3C5C653545E949A2"/>
    <w:rsid w:val="00471938"/>
    <w:rPr>
      <w:rFonts w:eastAsiaTheme="minorHAnsi"/>
      <w:lang w:eastAsia="en-US"/>
    </w:rPr>
  </w:style>
  <w:style w:type="paragraph" w:customStyle="1" w:styleId="F05B98AF78E1464B88D911E8ED553EE94">
    <w:name w:val="F05B98AF78E1464B88D911E8ED553EE94"/>
    <w:rsid w:val="00471938"/>
    <w:rPr>
      <w:rFonts w:eastAsiaTheme="minorHAnsi"/>
      <w:lang w:eastAsia="en-US"/>
    </w:rPr>
  </w:style>
  <w:style w:type="paragraph" w:customStyle="1" w:styleId="31A49E7688C34E0189B79C6E7C6CE54E2">
    <w:name w:val="31A49E7688C34E0189B79C6E7C6CE54E2"/>
    <w:rsid w:val="00471938"/>
    <w:rPr>
      <w:rFonts w:eastAsiaTheme="minorHAnsi"/>
      <w:lang w:eastAsia="en-US"/>
    </w:rPr>
  </w:style>
  <w:style w:type="paragraph" w:customStyle="1" w:styleId="8AFD9257481B45B89B9EC6C73B13294B2">
    <w:name w:val="8AFD9257481B45B89B9EC6C73B13294B2"/>
    <w:rsid w:val="00471938"/>
    <w:rPr>
      <w:rFonts w:eastAsiaTheme="minorHAnsi"/>
      <w:lang w:eastAsia="en-US"/>
    </w:rPr>
  </w:style>
  <w:style w:type="paragraph" w:customStyle="1" w:styleId="B6B42BF82A794C06AF094143DAF58C3C4">
    <w:name w:val="B6B42BF82A794C06AF094143DAF58C3C4"/>
    <w:rsid w:val="00471938"/>
    <w:rPr>
      <w:rFonts w:eastAsiaTheme="minorHAnsi"/>
      <w:lang w:eastAsia="en-US"/>
    </w:rPr>
  </w:style>
  <w:style w:type="paragraph" w:customStyle="1" w:styleId="E329C4DE1A0B49E4B9D551C2DBE2D0E32">
    <w:name w:val="E329C4DE1A0B49E4B9D551C2DBE2D0E32"/>
    <w:rsid w:val="00471938"/>
    <w:rPr>
      <w:rFonts w:eastAsiaTheme="minorHAnsi"/>
      <w:lang w:eastAsia="en-US"/>
    </w:rPr>
  </w:style>
  <w:style w:type="paragraph" w:customStyle="1" w:styleId="42645A0A3E2249B9BAFB89C7FE6725482">
    <w:name w:val="42645A0A3E2249B9BAFB89C7FE6725482"/>
    <w:rsid w:val="00471938"/>
    <w:rPr>
      <w:rFonts w:eastAsiaTheme="minorHAnsi"/>
      <w:lang w:eastAsia="en-US"/>
    </w:rPr>
  </w:style>
  <w:style w:type="paragraph" w:customStyle="1" w:styleId="84001C81A6894B8182F604908441AF154">
    <w:name w:val="84001C81A6894B8182F604908441AF154"/>
    <w:rsid w:val="00471938"/>
    <w:rPr>
      <w:rFonts w:eastAsiaTheme="minorHAnsi"/>
      <w:lang w:eastAsia="en-US"/>
    </w:rPr>
  </w:style>
  <w:style w:type="paragraph" w:customStyle="1" w:styleId="E9A1F04D322F4D0E9AC48C52637C00B12">
    <w:name w:val="E9A1F04D322F4D0E9AC48C52637C00B12"/>
    <w:rsid w:val="00471938"/>
    <w:rPr>
      <w:rFonts w:eastAsiaTheme="minorHAnsi"/>
      <w:lang w:eastAsia="en-US"/>
    </w:rPr>
  </w:style>
  <w:style w:type="paragraph" w:customStyle="1" w:styleId="524F84306492410BB0BAAD32791051612">
    <w:name w:val="524F84306492410BB0BAAD32791051612"/>
    <w:rsid w:val="00471938"/>
    <w:rPr>
      <w:rFonts w:eastAsiaTheme="minorHAnsi"/>
      <w:lang w:eastAsia="en-US"/>
    </w:rPr>
  </w:style>
  <w:style w:type="paragraph" w:customStyle="1" w:styleId="E0C8B89AC9644D678A8128241E1A75814">
    <w:name w:val="E0C8B89AC9644D678A8128241E1A75814"/>
    <w:rsid w:val="00471938"/>
    <w:rPr>
      <w:rFonts w:eastAsiaTheme="minorHAnsi"/>
      <w:lang w:eastAsia="en-US"/>
    </w:rPr>
  </w:style>
  <w:style w:type="paragraph" w:customStyle="1" w:styleId="F2E573D3D1AD4F718F1C17FAEB0C7F042">
    <w:name w:val="F2E573D3D1AD4F718F1C17FAEB0C7F042"/>
    <w:rsid w:val="00471938"/>
    <w:rPr>
      <w:rFonts w:eastAsiaTheme="minorHAnsi"/>
      <w:lang w:eastAsia="en-US"/>
    </w:rPr>
  </w:style>
  <w:style w:type="paragraph" w:customStyle="1" w:styleId="46749CB3F75F4E869ED19D0290155F9A2">
    <w:name w:val="46749CB3F75F4E869ED19D0290155F9A2"/>
    <w:rsid w:val="00471938"/>
    <w:rPr>
      <w:rFonts w:eastAsiaTheme="minorHAnsi"/>
      <w:lang w:eastAsia="en-US"/>
    </w:rPr>
  </w:style>
  <w:style w:type="paragraph" w:customStyle="1" w:styleId="DB58B8629439484CAC0CBA03F5A496874">
    <w:name w:val="DB58B8629439484CAC0CBA03F5A496874"/>
    <w:rsid w:val="00471938"/>
    <w:rPr>
      <w:rFonts w:eastAsiaTheme="minorHAnsi"/>
      <w:lang w:eastAsia="en-US"/>
    </w:rPr>
  </w:style>
  <w:style w:type="paragraph" w:customStyle="1" w:styleId="2627A57936BE47FCAD664F883841CF932">
    <w:name w:val="2627A57936BE47FCAD664F883841CF932"/>
    <w:rsid w:val="00471938"/>
    <w:rPr>
      <w:rFonts w:eastAsiaTheme="minorHAnsi"/>
      <w:lang w:eastAsia="en-US"/>
    </w:rPr>
  </w:style>
  <w:style w:type="paragraph" w:customStyle="1" w:styleId="0B40E4FCB388436FA08F0109CB5D70172">
    <w:name w:val="0B40E4FCB388436FA08F0109CB5D70172"/>
    <w:rsid w:val="00471938"/>
    <w:rPr>
      <w:rFonts w:eastAsiaTheme="minorHAnsi"/>
      <w:lang w:eastAsia="en-US"/>
    </w:rPr>
  </w:style>
  <w:style w:type="paragraph" w:customStyle="1" w:styleId="047D4541A06D47D1AE793DC1E4A497324">
    <w:name w:val="047D4541A06D47D1AE793DC1E4A497324"/>
    <w:rsid w:val="00471938"/>
    <w:rPr>
      <w:rFonts w:eastAsiaTheme="minorHAnsi"/>
      <w:lang w:eastAsia="en-US"/>
    </w:rPr>
  </w:style>
  <w:style w:type="paragraph" w:customStyle="1" w:styleId="3EE8F84E5D3547708F2C276FD230B8864">
    <w:name w:val="3EE8F84E5D3547708F2C276FD230B8864"/>
    <w:rsid w:val="00471938"/>
    <w:rPr>
      <w:rFonts w:eastAsiaTheme="minorHAnsi"/>
      <w:lang w:eastAsia="en-US"/>
    </w:rPr>
  </w:style>
  <w:style w:type="paragraph" w:customStyle="1" w:styleId="46448EA1BFA440A99FF71CD3A538BA3C4">
    <w:name w:val="46448EA1BFA440A99FF71CD3A538BA3C4"/>
    <w:rsid w:val="00471938"/>
    <w:rPr>
      <w:rFonts w:eastAsiaTheme="minorHAnsi"/>
      <w:lang w:eastAsia="en-US"/>
    </w:rPr>
  </w:style>
  <w:style w:type="paragraph" w:customStyle="1" w:styleId="E186B3C77DA34303B1309EAC6F9EC71F4">
    <w:name w:val="E186B3C77DA34303B1309EAC6F9EC71F4"/>
    <w:rsid w:val="00471938"/>
    <w:rPr>
      <w:rFonts w:eastAsiaTheme="minorHAnsi"/>
      <w:lang w:eastAsia="en-US"/>
    </w:rPr>
  </w:style>
  <w:style w:type="paragraph" w:customStyle="1" w:styleId="73202A602D024A4E83B622576AB8B80F4">
    <w:name w:val="73202A602D024A4E83B622576AB8B80F4"/>
    <w:rsid w:val="00471938"/>
    <w:rPr>
      <w:rFonts w:eastAsiaTheme="minorHAnsi"/>
      <w:lang w:eastAsia="en-US"/>
    </w:rPr>
  </w:style>
  <w:style w:type="paragraph" w:customStyle="1" w:styleId="58B10BA84D854071B8FB031E7D5105204">
    <w:name w:val="58B10BA84D854071B8FB031E7D5105204"/>
    <w:rsid w:val="00471938"/>
    <w:rPr>
      <w:rFonts w:eastAsiaTheme="minorHAnsi"/>
      <w:lang w:eastAsia="en-US"/>
    </w:rPr>
  </w:style>
  <w:style w:type="paragraph" w:customStyle="1" w:styleId="37CBFA66740447B6A0D46B48205ADCDD4">
    <w:name w:val="37CBFA66740447B6A0D46B48205ADCDD4"/>
    <w:rsid w:val="00471938"/>
    <w:rPr>
      <w:rFonts w:eastAsiaTheme="minorHAnsi"/>
      <w:lang w:eastAsia="en-US"/>
    </w:rPr>
  </w:style>
  <w:style w:type="paragraph" w:customStyle="1" w:styleId="7745A8D5B856448184A5FBF9642A68D74">
    <w:name w:val="7745A8D5B856448184A5FBF9642A68D74"/>
    <w:rsid w:val="00471938"/>
    <w:rPr>
      <w:rFonts w:eastAsiaTheme="minorHAnsi"/>
      <w:lang w:eastAsia="en-US"/>
    </w:rPr>
  </w:style>
  <w:style w:type="paragraph" w:customStyle="1" w:styleId="724A234D72CC4456B62295D85C59C6CB4">
    <w:name w:val="724A234D72CC4456B62295D85C59C6CB4"/>
    <w:rsid w:val="00471938"/>
    <w:rPr>
      <w:rFonts w:eastAsiaTheme="minorHAnsi"/>
      <w:lang w:eastAsia="en-US"/>
    </w:rPr>
  </w:style>
  <w:style w:type="paragraph" w:customStyle="1" w:styleId="012CAE1244F7418189A2E237CC605D2B4">
    <w:name w:val="012CAE1244F7418189A2E237CC605D2B4"/>
    <w:rsid w:val="00471938"/>
    <w:rPr>
      <w:rFonts w:eastAsiaTheme="minorHAnsi"/>
      <w:lang w:eastAsia="en-US"/>
    </w:rPr>
  </w:style>
  <w:style w:type="paragraph" w:customStyle="1" w:styleId="135BFD5E16B54EC1869C819D1EDF37AF4">
    <w:name w:val="135BFD5E16B54EC1869C819D1EDF37AF4"/>
    <w:rsid w:val="00471938"/>
    <w:rPr>
      <w:rFonts w:eastAsiaTheme="minorHAnsi"/>
      <w:lang w:eastAsia="en-US"/>
    </w:rPr>
  </w:style>
  <w:style w:type="paragraph" w:customStyle="1" w:styleId="B53169C4A5BC40D3ACBB64D28C3A19144">
    <w:name w:val="B53169C4A5BC40D3ACBB64D28C3A19144"/>
    <w:rsid w:val="00471938"/>
    <w:rPr>
      <w:rFonts w:eastAsiaTheme="minorHAnsi"/>
      <w:lang w:eastAsia="en-US"/>
    </w:rPr>
  </w:style>
  <w:style w:type="paragraph" w:customStyle="1" w:styleId="C92B9C80BCD840228854D0351619CBC44">
    <w:name w:val="C92B9C80BCD840228854D0351619CBC44"/>
    <w:rsid w:val="00471938"/>
    <w:rPr>
      <w:rFonts w:eastAsiaTheme="minorHAnsi"/>
      <w:lang w:eastAsia="en-US"/>
    </w:rPr>
  </w:style>
  <w:style w:type="paragraph" w:customStyle="1" w:styleId="2F12D33BB34D47DD89F961873653825E4">
    <w:name w:val="2F12D33BB34D47DD89F961873653825E4"/>
    <w:rsid w:val="00471938"/>
    <w:rPr>
      <w:rFonts w:eastAsiaTheme="minorHAnsi"/>
      <w:lang w:eastAsia="en-US"/>
    </w:rPr>
  </w:style>
  <w:style w:type="paragraph" w:customStyle="1" w:styleId="2C7A09C9C277416789CF1F305AC9F0304">
    <w:name w:val="2C7A09C9C277416789CF1F305AC9F0304"/>
    <w:rsid w:val="00471938"/>
    <w:rPr>
      <w:rFonts w:eastAsiaTheme="minorHAnsi"/>
      <w:lang w:eastAsia="en-US"/>
    </w:rPr>
  </w:style>
  <w:style w:type="paragraph" w:customStyle="1" w:styleId="49661AE56D2A4B84A477F7ACE8432D274">
    <w:name w:val="49661AE56D2A4B84A477F7ACE8432D274"/>
    <w:rsid w:val="00471938"/>
    <w:rPr>
      <w:rFonts w:eastAsiaTheme="minorHAnsi"/>
      <w:lang w:eastAsia="en-US"/>
    </w:rPr>
  </w:style>
  <w:style w:type="paragraph" w:customStyle="1" w:styleId="BB0400EBC6AF4600B323D57972DEF00E4">
    <w:name w:val="BB0400EBC6AF4600B323D57972DEF00E4"/>
    <w:rsid w:val="00471938"/>
    <w:rPr>
      <w:rFonts w:eastAsiaTheme="minorHAnsi"/>
      <w:lang w:eastAsia="en-US"/>
    </w:rPr>
  </w:style>
  <w:style w:type="paragraph" w:customStyle="1" w:styleId="C2444C33C43C49EA9C88AE85221934224">
    <w:name w:val="C2444C33C43C49EA9C88AE85221934224"/>
    <w:rsid w:val="00471938"/>
    <w:rPr>
      <w:rFonts w:eastAsiaTheme="minorHAnsi"/>
      <w:lang w:eastAsia="en-US"/>
    </w:rPr>
  </w:style>
  <w:style w:type="paragraph" w:customStyle="1" w:styleId="97939D0D3F444463BD0088C78060AE004">
    <w:name w:val="97939D0D3F444463BD0088C78060AE004"/>
    <w:rsid w:val="00471938"/>
    <w:rPr>
      <w:rFonts w:eastAsiaTheme="minorHAnsi"/>
      <w:lang w:eastAsia="en-US"/>
    </w:rPr>
  </w:style>
  <w:style w:type="paragraph" w:customStyle="1" w:styleId="49F53B031DDC40E8A7FAC1AA2C4A69D04">
    <w:name w:val="49F53B031DDC40E8A7FAC1AA2C4A69D04"/>
    <w:rsid w:val="00471938"/>
    <w:rPr>
      <w:rFonts w:eastAsiaTheme="minorHAnsi"/>
      <w:lang w:eastAsia="en-US"/>
    </w:rPr>
  </w:style>
  <w:style w:type="paragraph" w:customStyle="1" w:styleId="B8F4E5494DAF485F8E907C7E36CF31814">
    <w:name w:val="B8F4E5494DAF485F8E907C7E36CF31814"/>
    <w:rsid w:val="00471938"/>
    <w:rPr>
      <w:rFonts w:eastAsiaTheme="minorHAnsi"/>
      <w:lang w:eastAsia="en-US"/>
    </w:rPr>
  </w:style>
  <w:style w:type="paragraph" w:customStyle="1" w:styleId="90FD1BD596E4401FA5614797496E71AA4">
    <w:name w:val="90FD1BD596E4401FA5614797496E71AA4"/>
    <w:rsid w:val="00471938"/>
    <w:rPr>
      <w:rFonts w:eastAsiaTheme="minorHAnsi"/>
      <w:lang w:eastAsia="en-US"/>
    </w:rPr>
  </w:style>
  <w:style w:type="paragraph" w:customStyle="1" w:styleId="842B87D262234591BDBF5E4F034DA93E4">
    <w:name w:val="842B87D262234591BDBF5E4F034DA93E4"/>
    <w:rsid w:val="00471938"/>
    <w:rPr>
      <w:rFonts w:eastAsiaTheme="minorHAnsi"/>
      <w:lang w:eastAsia="en-US"/>
    </w:rPr>
  </w:style>
  <w:style w:type="paragraph" w:customStyle="1" w:styleId="D9C402AFA7704E728B5FC2D387A1FEEE4">
    <w:name w:val="D9C402AFA7704E728B5FC2D387A1FEEE4"/>
    <w:rsid w:val="00471938"/>
    <w:rPr>
      <w:rFonts w:eastAsiaTheme="minorHAnsi"/>
      <w:lang w:eastAsia="en-US"/>
    </w:rPr>
  </w:style>
  <w:style w:type="paragraph" w:customStyle="1" w:styleId="616F71F2A6A94F6EA246F756212BEA464">
    <w:name w:val="616F71F2A6A94F6EA246F756212BEA464"/>
    <w:rsid w:val="00471938"/>
    <w:rPr>
      <w:rFonts w:eastAsiaTheme="minorHAnsi"/>
      <w:lang w:eastAsia="en-US"/>
    </w:rPr>
  </w:style>
  <w:style w:type="paragraph" w:customStyle="1" w:styleId="B06C09DB603043A98E4D6F874BFF669D4">
    <w:name w:val="B06C09DB603043A98E4D6F874BFF669D4"/>
    <w:rsid w:val="00471938"/>
    <w:rPr>
      <w:rFonts w:eastAsiaTheme="minorHAnsi"/>
      <w:lang w:eastAsia="en-US"/>
    </w:rPr>
  </w:style>
  <w:style w:type="paragraph" w:customStyle="1" w:styleId="4B7947E2ACB9464CADA628D63C4987214">
    <w:name w:val="4B7947E2ACB9464CADA628D63C4987214"/>
    <w:rsid w:val="00471938"/>
    <w:rPr>
      <w:rFonts w:eastAsiaTheme="minorHAnsi"/>
      <w:lang w:eastAsia="en-US"/>
    </w:rPr>
  </w:style>
  <w:style w:type="paragraph" w:customStyle="1" w:styleId="5D7707543AF9476FAB5CDDBCDD9551034">
    <w:name w:val="5D7707543AF9476FAB5CDDBCDD9551034"/>
    <w:rsid w:val="00471938"/>
    <w:rPr>
      <w:rFonts w:eastAsiaTheme="minorHAnsi"/>
      <w:lang w:eastAsia="en-US"/>
    </w:rPr>
  </w:style>
  <w:style w:type="paragraph" w:customStyle="1" w:styleId="351FE4215D5E4B4DB8FAC58E34B47FD53">
    <w:name w:val="351FE4215D5E4B4DB8FAC58E34B47FD53"/>
    <w:rsid w:val="00471938"/>
    <w:rPr>
      <w:rFonts w:eastAsiaTheme="minorHAnsi"/>
      <w:lang w:eastAsia="en-US"/>
    </w:rPr>
  </w:style>
  <w:style w:type="paragraph" w:customStyle="1" w:styleId="352EF6CCE19C441C9A496001337AA5A54">
    <w:name w:val="352EF6CCE19C441C9A496001337AA5A54"/>
    <w:rsid w:val="00471938"/>
    <w:rPr>
      <w:rFonts w:eastAsiaTheme="minorHAnsi"/>
      <w:lang w:eastAsia="en-US"/>
    </w:rPr>
  </w:style>
  <w:style w:type="paragraph" w:customStyle="1" w:styleId="5857D1922F624F06BA188E16E6F403944">
    <w:name w:val="5857D1922F624F06BA188E16E6F403944"/>
    <w:rsid w:val="00471938"/>
    <w:rPr>
      <w:rFonts w:eastAsiaTheme="minorHAnsi"/>
      <w:lang w:eastAsia="en-US"/>
    </w:rPr>
  </w:style>
  <w:style w:type="paragraph" w:customStyle="1" w:styleId="1F0A6E3DDB35443BA805093F71D350D54">
    <w:name w:val="1F0A6E3DDB35443BA805093F71D350D54"/>
    <w:rsid w:val="00471938"/>
    <w:rPr>
      <w:rFonts w:eastAsiaTheme="minorHAnsi"/>
      <w:lang w:eastAsia="en-US"/>
    </w:rPr>
  </w:style>
  <w:style w:type="paragraph" w:customStyle="1" w:styleId="D42B25E3A4654931BCF2D20D7B3D4ED54">
    <w:name w:val="D42B25E3A4654931BCF2D20D7B3D4ED54"/>
    <w:rsid w:val="00471938"/>
    <w:rPr>
      <w:rFonts w:eastAsiaTheme="minorHAnsi"/>
      <w:lang w:eastAsia="en-US"/>
    </w:rPr>
  </w:style>
  <w:style w:type="paragraph" w:customStyle="1" w:styleId="BD0194F7E7DA4B15ABF2CBD169D01D264">
    <w:name w:val="BD0194F7E7DA4B15ABF2CBD169D01D264"/>
    <w:rsid w:val="00471938"/>
    <w:rPr>
      <w:rFonts w:eastAsiaTheme="minorHAnsi"/>
      <w:lang w:eastAsia="en-US"/>
    </w:rPr>
  </w:style>
  <w:style w:type="paragraph" w:customStyle="1" w:styleId="2D4F8DBE371D47C9B297FA135A6D6ACB4">
    <w:name w:val="2D4F8DBE371D47C9B297FA135A6D6ACB4"/>
    <w:rsid w:val="00471938"/>
    <w:rPr>
      <w:rFonts w:eastAsiaTheme="minorHAnsi"/>
      <w:lang w:eastAsia="en-US"/>
    </w:rPr>
  </w:style>
  <w:style w:type="paragraph" w:customStyle="1" w:styleId="6DB6AE77BD8D488C88338D30531038164">
    <w:name w:val="6DB6AE77BD8D488C88338D30531038164"/>
    <w:rsid w:val="00471938"/>
    <w:rPr>
      <w:rFonts w:eastAsiaTheme="minorHAnsi"/>
      <w:lang w:eastAsia="en-US"/>
    </w:rPr>
  </w:style>
  <w:style w:type="paragraph" w:customStyle="1" w:styleId="64AE42656B224C638792DBF468A3C8E74">
    <w:name w:val="64AE42656B224C638792DBF468A3C8E74"/>
    <w:rsid w:val="00471938"/>
    <w:rPr>
      <w:rFonts w:eastAsiaTheme="minorHAnsi"/>
      <w:lang w:eastAsia="en-US"/>
    </w:rPr>
  </w:style>
  <w:style w:type="paragraph" w:customStyle="1" w:styleId="47740CC38D1E42D1A0B031A092AEE5A84">
    <w:name w:val="47740CC38D1E42D1A0B031A092AEE5A84"/>
    <w:rsid w:val="00471938"/>
    <w:rPr>
      <w:rFonts w:eastAsiaTheme="minorHAnsi"/>
      <w:lang w:eastAsia="en-US"/>
    </w:rPr>
  </w:style>
  <w:style w:type="paragraph" w:customStyle="1" w:styleId="9ED8CC5212DA49CB98E375CA86E66AE74">
    <w:name w:val="9ED8CC5212DA49CB98E375CA86E66AE74"/>
    <w:rsid w:val="00471938"/>
    <w:rPr>
      <w:rFonts w:eastAsiaTheme="minorHAnsi"/>
      <w:lang w:eastAsia="en-US"/>
    </w:rPr>
  </w:style>
  <w:style w:type="paragraph" w:customStyle="1" w:styleId="72675179582E4088A4B953A8C7C84BDC4">
    <w:name w:val="72675179582E4088A4B953A8C7C84BDC4"/>
    <w:rsid w:val="00471938"/>
    <w:rPr>
      <w:rFonts w:eastAsiaTheme="minorHAnsi"/>
      <w:lang w:eastAsia="en-US"/>
    </w:rPr>
  </w:style>
  <w:style w:type="paragraph" w:customStyle="1" w:styleId="1E872A38E65F4A9F8E43B68797012ADA4">
    <w:name w:val="1E872A38E65F4A9F8E43B68797012ADA4"/>
    <w:rsid w:val="00471938"/>
    <w:rPr>
      <w:rFonts w:eastAsiaTheme="minorHAnsi"/>
      <w:lang w:eastAsia="en-US"/>
    </w:rPr>
  </w:style>
  <w:style w:type="paragraph" w:customStyle="1" w:styleId="10200C635B1A4CA29107120D72B085B44">
    <w:name w:val="10200C635B1A4CA29107120D72B085B44"/>
    <w:rsid w:val="00471938"/>
    <w:rPr>
      <w:rFonts w:eastAsiaTheme="minorHAnsi"/>
      <w:lang w:eastAsia="en-US"/>
    </w:rPr>
  </w:style>
  <w:style w:type="paragraph" w:customStyle="1" w:styleId="793B637934AA477095E79CEF4387B8594">
    <w:name w:val="793B637934AA477095E79CEF4387B8594"/>
    <w:rsid w:val="00471938"/>
    <w:rPr>
      <w:rFonts w:eastAsiaTheme="minorHAnsi"/>
      <w:lang w:eastAsia="en-US"/>
    </w:rPr>
  </w:style>
  <w:style w:type="paragraph" w:customStyle="1" w:styleId="F461A53AA40A4630A1D4F40D028253FA4">
    <w:name w:val="F461A53AA40A4630A1D4F40D028253FA4"/>
    <w:rsid w:val="00471938"/>
    <w:rPr>
      <w:rFonts w:eastAsiaTheme="minorHAnsi"/>
      <w:lang w:eastAsia="en-US"/>
    </w:rPr>
  </w:style>
  <w:style w:type="paragraph" w:customStyle="1" w:styleId="514C5AD45F1E4DECB165326E91F596CF4">
    <w:name w:val="514C5AD45F1E4DECB165326E91F596CF4"/>
    <w:rsid w:val="00471938"/>
    <w:rPr>
      <w:rFonts w:eastAsiaTheme="minorHAnsi"/>
      <w:lang w:eastAsia="en-US"/>
    </w:rPr>
  </w:style>
  <w:style w:type="paragraph" w:customStyle="1" w:styleId="844FACC13C0C4ECAA65D56EFC4178C074">
    <w:name w:val="844FACC13C0C4ECAA65D56EFC4178C074"/>
    <w:rsid w:val="00471938"/>
    <w:rPr>
      <w:rFonts w:eastAsiaTheme="minorHAnsi"/>
      <w:lang w:eastAsia="en-US"/>
    </w:rPr>
  </w:style>
  <w:style w:type="paragraph" w:customStyle="1" w:styleId="2F6C566AB0414086BF50D6A9CF5F11AE4">
    <w:name w:val="2F6C566AB0414086BF50D6A9CF5F11AE4"/>
    <w:rsid w:val="00471938"/>
    <w:rPr>
      <w:rFonts w:eastAsiaTheme="minorHAnsi"/>
      <w:lang w:eastAsia="en-US"/>
    </w:rPr>
  </w:style>
  <w:style w:type="paragraph" w:customStyle="1" w:styleId="4DEDB15380CA471AB7F249D96B7649C72">
    <w:name w:val="4DEDB15380CA471AB7F249D96B7649C72"/>
    <w:rsid w:val="00471938"/>
    <w:rPr>
      <w:rFonts w:eastAsiaTheme="minorHAnsi"/>
      <w:lang w:eastAsia="en-US"/>
    </w:rPr>
  </w:style>
  <w:style w:type="paragraph" w:customStyle="1" w:styleId="AABE527E691543B8B0A63D0B54036BCD4">
    <w:name w:val="AABE527E691543B8B0A63D0B54036BCD4"/>
    <w:rsid w:val="00471938"/>
    <w:rPr>
      <w:rFonts w:eastAsiaTheme="minorHAnsi"/>
      <w:lang w:eastAsia="en-US"/>
    </w:rPr>
  </w:style>
  <w:style w:type="paragraph" w:customStyle="1" w:styleId="9F4C0947B8F14A59BAFE41EB0CB592B94">
    <w:name w:val="9F4C0947B8F14A59BAFE41EB0CB592B94"/>
    <w:rsid w:val="00471938"/>
    <w:rPr>
      <w:rFonts w:eastAsiaTheme="minorHAnsi"/>
      <w:lang w:eastAsia="en-US"/>
    </w:rPr>
  </w:style>
  <w:style w:type="paragraph" w:customStyle="1" w:styleId="73E3BDBFC3E444D98A531D749C674562">
    <w:name w:val="73E3BDBFC3E444D98A531D749C674562"/>
    <w:rsid w:val="00ED1FB6"/>
    <w:rPr>
      <w:rFonts w:eastAsiaTheme="minorHAnsi"/>
      <w:lang w:eastAsia="en-US"/>
    </w:rPr>
  </w:style>
  <w:style w:type="paragraph" w:customStyle="1" w:styleId="494F1C928B824D0FB681A8E330222844">
    <w:name w:val="494F1C928B824D0FB681A8E330222844"/>
    <w:rsid w:val="00ED1FB6"/>
    <w:rPr>
      <w:rFonts w:eastAsiaTheme="minorHAnsi"/>
      <w:lang w:eastAsia="en-US"/>
    </w:rPr>
  </w:style>
  <w:style w:type="paragraph" w:customStyle="1" w:styleId="911ED22088EE44E6BCB193C4B20B9CBB">
    <w:name w:val="911ED22088EE44E6BCB193C4B20B9CBB"/>
    <w:rsid w:val="00ED1FB6"/>
    <w:rPr>
      <w:rFonts w:eastAsiaTheme="minorHAnsi"/>
      <w:lang w:eastAsia="en-US"/>
    </w:rPr>
  </w:style>
  <w:style w:type="paragraph" w:customStyle="1" w:styleId="F78B61C32AFD425C9D84CB61D1BD2623">
    <w:name w:val="F78B61C32AFD425C9D84CB61D1BD2623"/>
    <w:rsid w:val="00ED1FB6"/>
    <w:rPr>
      <w:rFonts w:eastAsiaTheme="minorHAnsi"/>
      <w:lang w:eastAsia="en-US"/>
    </w:rPr>
  </w:style>
  <w:style w:type="paragraph" w:customStyle="1" w:styleId="0C024DA26D3744C0A2344695865F9E93">
    <w:name w:val="0C024DA26D3744C0A2344695865F9E93"/>
    <w:rsid w:val="00ED1FB6"/>
    <w:rPr>
      <w:rFonts w:eastAsiaTheme="minorHAnsi"/>
      <w:lang w:eastAsia="en-US"/>
    </w:rPr>
  </w:style>
  <w:style w:type="paragraph" w:customStyle="1" w:styleId="C0AF41D4BFA64A1F99AD2DE1BF32764F">
    <w:name w:val="C0AF41D4BFA64A1F99AD2DE1BF32764F"/>
    <w:rsid w:val="00ED1FB6"/>
    <w:rPr>
      <w:rFonts w:eastAsiaTheme="minorHAnsi"/>
      <w:lang w:eastAsia="en-US"/>
    </w:rPr>
  </w:style>
  <w:style w:type="paragraph" w:customStyle="1" w:styleId="D90B6653234F4420ACC1826FA857577C">
    <w:name w:val="D90B6653234F4420ACC1826FA857577C"/>
    <w:rsid w:val="00ED1FB6"/>
    <w:rPr>
      <w:rFonts w:eastAsiaTheme="minorHAnsi"/>
      <w:lang w:eastAsia="en-US"/>
    </w:rPr>
  </w:style>
  <w:style w:type="paragraph" w:customStyle="1" w:styleId="C8605C8AE1034E97A8C47B68CCA7EAAA">
    <w:name w:val="C8605C8AE1034E97A8C47B68CCA7EAAA"/>
    <w:rsid w:val="00ED1FB6"/>
    <w:rPr>
      <w:rFonts w:eastAsiaTheme="minorHAnsi"/>
      <w:lang w:eastAsia="en-US"/>
    </w:rPr>
  </w:style>
  <w:style w:type="paragraph" w:customStyle="1" w:styleId="719F8DFD234E4AFDBDDE163EBE3D63B9">
    <w:name w:val="719F8DFD234E4AFDBDDE163EBE3D63B9"/>
    <w:rsid w:val="00ED1FB6"/>
    <w:rPr>
      <w:rFonts w:eastAsiaTheme="minorHAnsi"/>
      <w:lang w:eastAsia="en-US"/>
    </w:rPr>
  </w:style>
  <w:style w:type="paragraph" w:customStyle="1" w:styleId="6321B66999A544FEBEF44267449B6B7A">
    <w:name w:val="6321B66999A544FEBEF44267449B6B7A"/>
    <w:rsid w:val="00ED1FB6"/>
    <w:rPr>
      <w:rFonts w:eastAsiaTheme="minorHAnsi"/>
      <w:lang w:eastAsia="en-US"/>
    </w:rPr>
  </w:style>
  <w:style w:type="paragraph" w:customStyle="1" w:styleId="33A8B50DC1084D6498583763590B3A4E">
    <w:name w:val="33A8B50DC1084D6498583763590B3A4E"/>
    <w:rsid w:val="00ED1FB6"/>
    <w:rPr>
      <w:rFonts w:eastAsiaTheme="minorHAnsi"/>
      <w:lang w:eastAsia="en-US"/>
    </w:rPr>
  </w:style>
  <w:style w:type="paragraph" w:customStyle="1" w:styleId="5962A53405964BC09EC8BD2FC3B7597E">
    <w:name w:val="5962A53405964BC09EC8BD2FC3B7597E"/>
    <w:rsid w:val="00ED1FB6"/>
    <w:rPr>
      <w:rFonts w:eastAsiaTheme="minorHAnsi"/>
      <w:lang w:eastAsia="en-US"/>
    </w:rPr>
  </w:style>
  <w:style w:type="paragraph" w:customStyle="1" w:styleId="32C9C9AAEB794A6088D800409E1E0254">
    <w:name w:val="32C9C9AAEB794A6088D800409E1E0254"/>
    <w:rsid w:val="00ED1FB6"/>
    <w:rPr>
      <w:rFonts w:eastAsiaTheme="minorHAnsi"/>
      <w:lang w:eastAsia="en-US"/>
    </w:rPr>
  </w:style>
  <w:style w:type="paragraph" w:customStyle="1" w:styleId="144E1034053042979392867281F535AD">
    <w:name w:val="144E1034053042979392867281F535AD"/>
    <w:rsid w:val="00ED1FB6"/>
    <w:rPr>
      <w:rFonts w:eastAsiaTheme="minorHAnsi"/>
      <w:lang w:eastAsia="en-US"/>
    </w:rPr>
  </w:style>
  <w:style w:type="paragraph" w:customStyle="1" w:styleId="322C1B42EA8F4A6A914DFC522B6B4268">
    <w:name w:val="322C1B42EA8F4A6A914DFC522B6B4268"/>
    <w:rsid w:val="00ED1FB6"/>
    <w:rPr>
      <w:rFonts w:eastAsiaTheme="minorHAnsi"/>
      <w:lang w:eastAsia="en-US"/>
    </w:rPr>
  </w:style>
  <w:style w:type="paragraph" w:customStyle="1" w:styleId="9056EB0DA7524DD9ACFF1AB1562C9A2E">
    <w:name w:val="9056EB0DA7524DD9ACFF1AB1562C9A2E"/>
    <w:rsid w:val="00ED1FB6"/>
    <w:rPr>
      <w:rFonts w:eastAsiaTheme="minorHAnsi"/>
      <w:lang w:eastAsia="en-US"/>
    </w:rPr>
  </w:style>
  <w:style w:type="paragraph" w:customStyle="1" w:styleId="3EF1EBA87BB747C5AFA8D213A2E6F37B">
    <w:name w:val="3EF1EBA87BB747C5AFA8D213A2E6F37B"/>
    <w:rsid w:val="00ED1FB6"/>
    <w:rPr>
      <w:rFonts w:eastAsiaTheme="minorHAnsi"/>
      <w:lang w:eastAsia="en-US"/>
    </w:rPr>
  </w:style>
  <w:style w:type="paragraph" w:customStyle="1" w:styleId="B349877A999342259E84FE83F8BFC263">
    <w:name w:val="B349877A999342259E84FE83F8BFC263"/>
    <w:rsid w:val="00ED1FB6"/>
    <w:rPr>
      <w:rFonts w:eastAsiaTheme="minorHAnsi"/>
      <w:lang w:eastAsia="en-US"/>
    </w:rPr>
  </w:style>
  <w:style w:type="paragraph" w:customStyle="1" w:styleId="75AFBFC56D274381B3C5C653545E949A">
    <w:name w:val="75AFBFC56D274381B3C5C653545E949A"/>
    <w:rsid w:val="00ED1FB6"/>
    <w:rPr>
      <w:rFonts w:eastAsiaTheme="minorHAnsi"/>
      <w:lang w:eastAsia="en-US"/>
    </w:rPr>
  </w:style>
  <w:style w:type="paragraph" w:customStyle="1" w:styleId="F05B98AF78E1464B88D911E8ED553EE9">
    <w:name w:val="F05B98AF78E1464B88D911E8ED553EE9"/>
    <w:rsid w:val="00ED1FB6"/>
    <w:rPr>
      <w:rFonts w:eastAsiaTheme="minorHAnsi"/>
      <w:lang w:eastAsia="en-US"/>
    </w:rPr>
  </w:style>
  <w:style w:type="paragraph" w:customStyle="1" w:styleId="31A49E7688C34E0189B79C6E7C6CE54E">
    <w:name w:val="31A49E7688C34E0189B79C6E7C6CE54E"/>
    <w:rsid w:val="00ED1FB6"/>
    <w:rPr>
      <w:rFonts w:eastAsiaTheme="minorHAnsi"/>
      <w:lang w:eastAsia="en-US"/>
    </w:rPr>
  </w:style>
  <w:style w:type="paragraph" w:customStyle="1" w:styleId="8AFD9257481B45B89B9EC6C73B13294B">
    <w:name w:val="8AFD9257481B45B89B9EC6C73B13294B"/>
    <w:rsid w:val="00ED1FB6"/>
    <w:rPr>
      <w:rFonts w:eastAsiaTheme="minorHAnsi"/>
      <w:lang w:eastAsia="en-US"/>
    </w:rPr>
  </w:style>
  <w:style w:type="paragraph" w:customStyle="1" w:styleId="B6B42BF82A794C06AF094143DAF58C3C">
    <w:name w:val="B6B42BF82A794C06AF094143DAF58C3C"/>
    <w:rsid w:val="00ED1FB6"/>
    <w:rPr>
      <w:rFonts w:eastAsiaTheme="minorHAnsi"/>
      <w:lang w:eastAsia="en-US"/>
    </w:rPr>
  </w:style>
  <w:style w:type="paragraph" w:customStyle="1" w:styleId="E329C4DE1A0B49E4B9D551C2DBE2D0E3">
    <w:name w:val="E329C4DE1A0B49E4B9D551C2DBE2D0E3"/>
    <w:rsid w:val="00ED1FB6"/>
    <w:rPr>
      <w:rFonts w:eastAsiaTheme="minorHAnsi"/>
      <w:lang w:eastAsia="en-US"/>
    </w:rPr>
  </w:style>
  <w:style w:type="paragraph" w:customStyle="1" w:styleId="42645A0A3E2249B9BAFB89C7FE672548">
    <w:name w:val="42645A0A3E2249B9BAFB89C7FE672548"/>
    <w:rsid w:val="00ED1FB6"/>
    <w:rPr>
      <w:rFonts w:eastAsiaTheme="minorHAnsi"/>
      <w:lang w:eastAsia="en-US"/>
    </w:rPr>
  </w:style>
  <w:style w:type="paragraph" w:customStyle="1" w:styleId="84001C81A6894B8182F604908441AF15">
    <w:name w:val="84001C81A6894B8182F604908441AF15"/>
    <w:rsid w:val="00ED1FB6"/>
    <w:rPr>
      <w:rFonts w:eastAsiaTheme="minorHAnsi"/>
      <w:lang w:eastAsia="en-US"/>
    </w:rPr>
  </w:style>
  <w:style w:type="paragraph" w:customStyle="1" w:styleId="E9A1F04D322F4D0E9AC48C52637C00B1">
    <w:name w:val="E9A1F04D322F4D0E9AC48C52637C00B1"/>
    <w:rsid w:val="00ED1FB6"/>
    <w:rPr>
      <w:rFonts w:eastAsiaTheme="minorHAnsi"/>
      <w:lang w:eastAsia="en-US"/>
    </w:rPr>
  </w:style>
  <w:style w:type="paragraph" w:customStyle="1" w:styleId="524F84306492410BB0BAAD3279105161">
    <w:name w:val="524F84306492410BB0BAAD3279105161"/>
    <w:rsid w:val="00ED1FB6"/>
    <w:rPr>
      <w:rFonts w:eastAsiaTheme="minorHAnsi"/>
      <w:lang w:eastAsia="en-US"/>
    </w:rPr>
  </w:style>
  <w:style w:type="paragraph" w:customStyle="1" w:styleId="E0C8B89AC9644D678A8128241E1A7581">
    <w:name w:val="E0C8B89AC9644D678A8128241E1A7581"/>
    <w:rsid w:val="00ED1FB6"/>
    <w:rPr>
      <w:rFonts w:eastAsiaTheme="minorHAnsi"/>
      <w:lang w:eastAsia="en-US"/>
    </w:rPr>
  </w:style>
  <w:style w:type="paragraph" w:customStyle="1" w:styleId="F2E573D3D1AD4F718F1C17FAEB0C7F04">
    <w:name w:val="F2E573D3D1AD4F718F1C17FAEB0C7F04"/>
    <w:rsid w:val="00ED1FB6"/>
    <w:rPr>
      <w:rFonts w:eastAsiaTheme="minorHAnsi"/>
      <w:lang w:eastAsia="en-US"/>
    </w:rPr>
  </w:style>
  <w:style w:type="paragraph" w:customStyle="1" w:styleId="46749CB3F75F4E869ED19D0290155F9A">
    <w:name w:val="46749CB3F75F4E869ED19D0290155F9A"/>
    <w:rsid w:val="00ED1FB6"/>
    <w:rPr>
      <w:rFonts w:eastAsiaTheme="minorHAnsi"/>
      <w:lang w:eastAsia="en-US"/>
    </w:rPr>
  </w:style>
  <w:style w:type="paragraph" w:customStyle="1" w:styleId="DB58B8629439484CAC0CBA03F5A49687">
    <w:name w:val="DB58B8629439484CAC0CBA03F5A49687"/>
    <w:rsid w:val="00ED1FB6"/>
    <w:rPr>
      <w:rFonts w:eastAsiaTheme="minorHAnsi"/>
      <w:lang w:eastAsia="en-US"/>
    </w:rPr>
  </w:style>
  <w:style w:type="paragraph" w:customStyle="1" w:styleId="2627A57936BE47FCAD664F883841CF93">
    <w:name w:val="2627A57936BE47FCAD664F883841CF93"/>
    <w:rsid w:val="00ED1FB6"/>
    <w:rPr>
      <w:rFonts w:eastAsiaTheme="minorHAnsi"/>
      <w:lang w:eastAsia="en-US"/>
    </w:rPr>
  </w:style>
  <w:style w:type="paragraph" w:customStyle="1" w:styleId="0B40E4FCB388436FA08F0109CB5D7017">
    <w:name w:val="0B40E4FCB388436FA08F0109CB5D7017"/>
    <w:rsid w:val="00ED1FB6"/>
    <w:rPr>
      <w:rFonts w:eastAsiaTheme="minorHAnsi"/>
      <w:lang w:eastAsia="en-US"/>
    </w:rPr>
  </w:style>
  <w:style w:type="paragraph" w:customStyle="1" w:styleId="351FE4215D5E4B4DB8FAC58E34B47FD5">
    <w:name w:val="351FE4215D5E4B4DB8FAC58E34B47FD5"/>
    <w:rsid w:val="00ED1FB6"/>
    <w:rPr>
      <w:rFonts w:eastAsiaTheme="minorHAnsi"/>
      <w:lang w:eastAsia="en-US"/>
    </w:rPr>
  </w:style>
  <w:style w:type="paragraph" w:customStyle="1" w:styleId="10200C635B1A4CA29107120D72B085B4">
    <w:name w:val="10200C635B1A4CA29107120D72B085B4"/>
    <w:rsid w:val="00ED1FB6"/>
    <w:rPr>
      <w:rFonts w:eastAsiaTheme="minorHAnsi"/>
      <w:lang w:eastAsia="en-US"/>
    </w:rPr>
  </w:style>
  <w:style w:type="paragraph" w:customStyle="1" w:styleId="793B637934AA477095E79CEF4387B859">
    <w:name w:val="793B637934AA477095E79CEF4387B859"/>
    <w:rsid w:val="00ED1FB6"/>
    <w:rPr>
      <w:rFonts w:eastAsiaTheme="minorHAnsi"/>
      <w:lang w:eastAsia="en-US"/>
    </w:rPr>
  </w:style>
  <w:style w:type="paragraph" w:customStyle="1" w:styleId="F461A53AA40A4630A1D4F40D028253FA">
    <w:name w:val="F461A53AA40A4630A1D4F40D028253FA"/>
    <w:rsid w:val="00ED1FB6"/>
    <w:rPr>
      <w:rFonts w:eastAsiaTheme="minorHAnsi"/>
      <w:lang w:eastAsia="en-US"/>
    </w:rPr>
  </w:style>
  <w:style w:type="paragraph" w:customStyle="1" w:styleId="514C5AD45F1E4DECB165326E91F596CF">
    <w:name w:val="514C5AD45F1E4DECB165326E91F596CF"/>
    <w:rsid w:val="00ED1FB6"/>
    <w:rPr>
      <w:rFonts w:eastAsiaTheme="minorHAnsi"/>
      <w:lang w:eastAsia="en-US"/>
    </w:rPr>
  </w:style>
  <w:style w:type="paragraph" w:customStyle="1" w:styleId="844FACC13C0C4ECAA65D56EFC4178C07">
    <w:name w:val="844FACC13C0C4ECAA65D56EFC4178C07"/>
    <w:rsid w:val="00ED1FB6"/>
    <w:rPr>
      <w:rFonts w:eastAsiaTheme="minorHAnsi"/>
      <w:lang w:eastAsia="en-US"/>
    </w:rPr>
  </w:style>
  <w:style w:type="paragraph" w:customStyle="1" w:styleId="2F6C566AB0414086BF50D6A9CF5F11AE">
    <w:name w:val="2F6C566AB0414086BF50D6A9CF5F11AE"/>
    <w:rsid w:val="00ED1FB6"/>
    <w:rPr>
      <w:rFonts w:eastAsiaTheme="minorHAnsi"/>
      <w:lang w:eastAsia="en-US"/>
    </w:rPr>
  </w:style>
  <w:style w:type="paragraph" w:customStyle="1" w:styleId="4DEDB15380CA471AB7F249D96B7649C7">
    <w:name w:val="4DEDB15380CA471AB7F249D96B7649C7"/>
    <w:rsid w:val="00ED1FB6"/>
    <w:rPr>
      <w:rFonts w:eastAsiaTheme="minorHAnsi"/>
      <w:lang w:eastAsia="en-US"/>
    </w:rPr>
  </w:style>
  <w:style w:type="paragraph" w:customStyle="1" w:styleId="AABE527E691543B8B0A63D0B54036BCD">
    <w:name w:val="AABE527E691543B8B0A63D0B54036BCD"/>
    <w:rsid w:val="00ED1FB6"/>
    <w:rPr>
      <w:rFonts w:eastAsiaTheme="minorHAnsi"/>
      <w:lang w:eastAsia="en-US"/>
    </w:rPr>
  </w:style>
  <w:style w:type="paragraph" w:customStyle="1" w:styleId="9F4C0947B8F14A59BAFE41EB0CB592B9">
    <w:name w:val="9F4C0947B8F14A59BAFE41EB0CB592B9"/>
    <w:rsid w:val="00ED1F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Gil</dc:creator>
  <cp:keywords/>
  <dc:description/>
  <cp:lastModifiedBy>Monica Gil</cp:lastModifiedBy>
  <cp:revision>55</cp:revision>
  <dcterms:created xsi:type="dcterms:W3CDTF">2024-10-25T12:59:00Z</dcterms:created>
  <dcterms:modified xsi:type="dcterms:W3CDTF">2024-12-10T15:16:00Z</dcterms:modified>
</cp:coreProperties>
</file>